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0019" w14:textId="0857E9BF" w:rsidR="00D238B6" w:rsidRDefault="00D238B6" w:rsidP="00D238B6">
      <w:pPr>
        <w:pStyle w:val="ParaAttribute2"/>
        <w:wordWrap/>
        <w:rPr>
          <w:rStyle w:val="CharAttribute2"/>
          <w:rFonts w:eastAsia="№Е" w:hAnsi="Times New Roman"/>
          <w:color w:val="000000"/>
          <w:sz w:val="24"/>
          <w:szCs w:val="24"/>
        </w:rPr>
      </w:pPr>
      <w:r>
        <w:rPr>
          <w:rStyle w:val="CharAttribute2"/>
          <w:rFonts w:eastAsia="№Е" w:hAnsi="Times New Roman"/>
          <w:color w:val="000000"/>
          <w:sz w:val="24"/>
          <w:szCs w:val="24"/>
        </w:rPr>
        <w:t>М</w:t>
      </w:r>
      <w:r w:rsidRPr="00D238B6">
        <w:rPr>
          <w:rStyle w:val="CharAttribute2"/>
          <w:rFonts w:eastAsia="№Е" w:hAnsi="Times New Roman"/>
          <w:color w:val="000000"/>
          <w:sz w:val="24"/>
          <w:szCs w:val="24"/>
        </w:rPr>
        <w:t>униципальное общеобразовательное учреждение</w:t>
      </w:r>
    </w:p>
    <w:p w14:paraId="41C05FAD" w14:textId="77777777" w:rsidR="00D238B6" w:rsidRDefault="00D238B6" w:rsidP="00FE30F6">
      <w:pPr>
        <w:pStyle w:val="ParaAttribute2"/>
        <w:wordWrap/>
        <w:rPr>
          <w:rStyle w:val="CharAttribute2"/>
          <w:rFonts w:eastAsia="№Е" w:hAnsi="Times New Roman"/>
          <w:color w:val="000000"/>
          <w:sz w:val="24"/>
          <w:szCs w:val="24"/>
        </w:rPr>
      </w:pPr>
      <w:r>
        <w:rPr>
          <w:rStyle w:val="CharAttribute2"/>
          <w:rFonts w:eastAsia="№Е" w:hAnsi="Times New Roman"/>
          <w:color w:val="000000"/>
          <w:sz w:val="24"/>
          <w:szCs w:val="24"/>
        </w:rPr>
        <w:t xml:space="preserve">«Средняя школа имени </w:t>
      </w:r>
      <w:proofErr w:type="spellStart"/>
      <w:r>
        <w:rPr>
          <w:rStyle w:val="CharAttribute2"/>
          <w:rFonts w:eastAsia="№Е" w:hAnsi="Times New Roman"/>
          <w:color w:val="000000"/>
          <w:sz w:val="24"/>
          <w:szCs w:val="24"/>
        </w:rPr>
        <w:t>Ф.И.Толбухина</w:t>
      </w:r>
      <w:proofErr w:type="spellEnd"/>
      <w:r>
        <w:rPr>
          <w:rStyle w:val="CharAttribute2"/>
          <w:rFonts w:eastAsia="№Е" w:hAnsi="Times New Roman"/>
          <w:color w:val="000000"/>
          <w:sz w:val="24"/>
          <w:szCs w:val="24"/>
        </w:rPr>
        <w:t xml:space="preserve">» </w:t>
      </w:r>
    </w:p>
    <w:p w14:paraId="3705CEA4" w14:textId="5A992F81" w:rsidR="00D238B6" w:rsidRDefault="00D238B6" w:rsidP="00FE30F6">
      <w:pPr>
        <w:pStyle w:val="ParaAttribute2"/>
        <w:wordWrap/>
        <w:rPr>
          <w:rStyle w:val="CharAttribute2"/>
          <w:rFonts w:eastAsia="№Е" w:hAnsi="Times New Roman"/>
          <w:color w:val="000000"/>
          <w:sz w:val="24"/>
          <w:szCs w:val="24"/>
        </w:rPr>
      </w:pPr>
      <w:r>
        <w:rPr>
          <w:rStyle w:val="CharAttribute2"/>
          <w:rFonts w:eastAsia="№Е" w:hAnsi="Times New Roman"/>
          <w:color w:val="000000"/>
          <w:sz w:val="24"/>
          <w:szCs w:val="24"/>
        </w:rPr>
        <w:t>Ярославский муниципальный район</w:t>
      </w:r>
    </w:p>
    <w:p w14:paraId="2BC56823" w14:textId="721DB7E8" w:rsidR="00D238B6" w:rsidRPr="00D238B6" w:rsidRDefault="00D238B6" w:rsidP="00D238B6">
      <w:pPr>
        <w:pStyle w:val="ParaAttribute2"/>
        <w:wordWrap/>
        <w:rPr>
          <w:rStyle w:val="CharAttribute2"/>
          <w:rFonts w:eastAsia="№Е" w:hAnsi="Times New Roman"/>
          <w:color w:val="000000"/>
          <w:sz w:val="24"/>
          <w:szCs w:val="24"/>
        </w:rPr>
      </w:pPr>
      <w:r>
        <w:rPr>
          <w:rStyle w:val="CharAttribute2"/>
          <w:rFonts w:eastAsia="№Е" w:hAnsi="Times New Roman"/>
          <w:color w:val="000000"/>
          <w:sz w:val="24"/>
          <w:szCs w:val="24"/>
        </w:rPr>
        <w:t xml:space="preserve">(МОУ СШ </w:t>
      </w:r>
      <w:proofErr w:type="spellStart"/>
      <w:r>
        <w:rPr>
          <w:rStyle w:val="CharAttribute2"/>
          <w:rFonts w:eastAsia="№Е" w:hAnsi="Times New Roman"/>
          <w:color w:val="000000"/>
          <w:sz w:val="24"/>
          <w:szCs w:val="24"/>
        </w:rPr>
        <w:t>им.Ф.И.Толбухина</w:t>
      </w:r>
      <w:proofErr w:type="spellEnd"/>
      <w:r>
        <w:rPr>
          <w:rStyle w:val="CharAttribute2"/>
          <w:rFonts w:eastAsia="№Е" w:hAnsi="Times New Roman"/>
          <w:color w:val="000000"/>
          <w:sz w:val="24"/>
          <w:szCs w:val="24"/>
        </w:rPr>
        <w:t xml:space="preserve"> ЯМР)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D238B6" w:rsidRPr="00D238B6" w14:paraId="611CD495" w14:textId="77777777" w:rsidTr="00D238B6">
        <w:tc>
          <w:tcPr>
            <w:tcW w:w="5069" w:type="dxa"/>
          </w:tcPr>
          <w:p w14:paraId="459CDC0F" w14:textId="77777777" w:rsidR="005021E4" w:rsidRDefault="005021E4" w:rsidP="005021E4">
            <w:pPr>
              <w:pStyle w:val="ParaAttribute2"/>
              <w:wordWrap/>
              <w:jc w:val="left"/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</w:pPr>
            <w:r w:rsidRPr="005021E4"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>СОГЛАС</w:t>
            </w:r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>О</w:t>
            </w:r>
            <w:r w:rsidRPr="005021E4"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>ВАНО:</w:t>
            </w:r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 xml:space="preserve"> </w:t>
            </w:r>
          </w:p>
          <w:p w14:paraId="1B2B7FCD" w14:textId="74B457E5" w:rsidR="005021E4" w:rsidRDefault="005021E4" w:rsidP="005021E4">
            <w:pPr>
              <w:pStyle w:val="ParaAttribute2"/>
              <w:wordWrap/>
              <w:jc w:val="left"/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14:paraId="6ED2AD5E" w14:textId="77777777" w:rsidR="005021E4" w:rsidRDefault="005021E4" w:rsidP="005021E4">
            <w:pPr>
              <w:pStyle w:val="ParaAttribute2"/>
              <w:wordWrap/>
              <w:jc w:val="left"/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 xml:space="preserve">МОУ СШ </w:t>
            </w:r>
            <w:proofErr w:type="spellStart"/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>им.Ф.И.Толбухина</w:t>
            </w:r>
            <w:proofErr w:type="spellEnd"/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 xml:space="preserve"> ЯМР</w:t>
            </w:r>
          </w:p>
          <w:p w14:paraId="1A5042AE" w14:textId="3C17853A" w:rsidR="005021E4" w:rsidRPr="005021E4" w:rsidRDefault="005021E4" w:rsidP="005021E4">
            <w:pPr>
              <w:pStyle w:val="ParaAttribute2"/>
              <w:wordWrap/>
              <w:jc w:val="left"/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>________________ /</w:t>
            </w:r>
            <w:proofErr w:type="spellStart"/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>О.Г.Стецович</w:t>
            </w:r>
            <w:proofErr w:type="spellEnd"/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5070" w:type="dxa"/>
          </w:tcPr>
          <w:p w14:paraId="44EAA971" w14:textId="12E8200A" w:rsidR="00D238B6" w:rsidRPr="00D238B6" w:rsidRDefault="00D238B6" w:rsidP="00D238B6">
            <w:pPr>
              <w:pStyle w:val="a6"/>
              <w:jc w:val="right"/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  <w:lang w:val="ru-RU"/>
              </w:rPr>
            </w:pPr>
            <w:r w:rsidRPr="00D238B6"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  <w:t>УТВЕРЖДАЮ:</w:t>
            </w:r>
          </w:p>
          <w:p w14:paraId="41C68894" w14:textId="0C458A75" w:rsidR="00D238B6" w:rsidRPr="005021E4" w:rsidRDefault="005021E4" w:rsidP="005021E4">
            <w:pPr>
              <w:pStyle w:val="a6"/>
              <w:jc w:val="right"/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</w:pPr>
            <w:r w:rsidRPr="005021E4"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  <w:t>начальн</w:t>
            </w:r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021E4"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021E4"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  <w:lang w:val="ru-RU"/>
              </w:rPr>
              <w:t xml:space="preserve"> ДОЛ «Р</w:t>
            </w:r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  <w:t>адуга</w:t>
            </w:r>
            <w:r w:rsidRPr="005021E4"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62DD70EF" w14:textId="004E386B" w:rsidR="005021E4" w:rsidRPr="005021E4" w:rsidRDefault="005021E4" w:rsidP="005021E4">
            <w:pPr>
              <w:pStyle w:val="a6"/>
              <w:jc w:val="right"/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  <w:t>_______________ /</w:t>
            </w:r>
            <w:proofErr w:type="spellStart"/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  <w:t>О.А.Алиева</w:t>
            </w:r>
            <w:proofErr w:type="spellEnd"/>
            <w:r>
              <w:rPr>
                <w:rStyle w:val="CharAttribute2"/>
                <w:rFonts w:eastAsia="№Е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14:paraId="141ABEF7" w14:textId="05A26F77" w:rsidR="005021E4" w:rsidRDefault="005021E4" w:rsidP="00D238B6">
            <w:pPr>
              <w:pStyle w:val="ParaAttribute2"/>
              <w:wordWrap/>
              <w:jc w:val="right"/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  <w:t>20.05.2025</w:t>
            </w:r>
          </w:p>
        </w:tc>
      </w:tr>
    </w:tbl>
    <w:p w14:paraId="6D0D1575" w14:textId="77777777" w:rsidR="005021E4" w:rsidRDefault="005021E4" w:rsidP="00D238B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</w:p>
    <w:p w14:paraId="37882451" w14:textId="6D5EE892" w:rsidR="00293DC5" w:rsidRDefault="00FE30F6" w:rsidP="00D238B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КАЛЕНДАРНЫЙ ПЛАН</w:t>
      </w:r>
    </w:p>
    <w:p w14:paraId="337D7A46" w14:textId="605BA9A6" w:rsidR="00FE30F6" w:rsidRPr="006A09B5" w:rsidRDefault="00FE30F6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ВОСПИТАТЕЛЬНОЙ РАБОТЫ</w:t>
      </w:r>
    </w:p>
    <w:p w14:paraId="1D48DC62" w14:textId="77777777" w:rsidR="00293DC5" w:rsidRDefault="00FE30F6" w:rsidP="00FE30F6">
      <w:pPr>
        <w:tabs>
          <w:tab w:val="left" w:pos="1920"/>
        </w:tabs>
        <w:jc w:val="center"/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</w:pPr>
      <w:r w:rsidRPr="00FE30F6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 дневного пребывания</w:t>
      </w:r>
      <w:r w:rsidR="009766EF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 xml:space="preserve"> «РАДУГА» </w:t>
      </w:r>
    </w:p>
    <w:p w14:paraId="39AB6481" w14:textId="017F7C74" w:rsidR="001C7B10" w:rsidRPr="00FE30F6" w:rsidRDefault="00C32382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>
        <w:rPr>
          <w:rStyle w:val="CharAttribute2"/>
          <w:rFonts w:eastAsia="№Е" w:hAnsi="Times New Roman"/>
          <w:b/>
          <w:bCs/>
          <w:color w:val="000000"/>
          <w:sz w:val="24"/>
          <w:lang w:val="ru-RU"/>
        </w:rPr>
        <w:t>с</w:t>
      </w:r>
      <w:r w:rsidR="009766EF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 xml:space="preserve"> 28.05 </w:t>
      </w:r>
      <w:r>
        <w:rPr>
          <w:rStyle w:val="CharAttribute2"/>
          <w:rFonts w:eastAsia="№Е" w:hAnsi="Times New Roman"/>
          <w:b/>
          <w:bCs/>
          <w:color w:val="000000"/>
          <w:sz w:val="24"/>
          <w:lang w:val="ru-RU"/>
        </w:rPr>
        <w:t>по</w:t>
      </w:r>
      <w:r w:rsidR="009766EF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 xml:space="preserve"> 24.06.2025</w:t>
      </w:r>
    </w:p>
    <w:p w14:paraId="7F3B8B64" w14:textId="77777777" w:rsidR="001C7B10" w:rsidRPr="00A62727" w:rsidRDefault="001C7B10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418"/>
        <w:gridCol w:w="2844"/>
      </w:tblGrid>
      <w:tr w:rsidR="00FE30F6" w:rsidRPr="006A09B5" w14:paraId="5E5EAE45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735" w14:textId="77777777" w:rsidR="00FE30F6" w:rsidRPr="006A09B5" w:rsidRDefault="00FE30F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5E9" w14:textId="77777777" w:rsidR="00FE30F6" w:rsidRPr="002B0695" w:rsidRDefault="00FE30F6">
            <w:pPr>
              <w:pStyle w:val="ParaAttribute3"/>
              <w:wordWrap/>
              <w:rPr>
                <w:rStyle w:val="CharAttribute5"/>
                <w:rFonts w:eastAsia="№Е" w:hint="default"/>
                <w:bCs/>
                <w:sz w:val="24"/>
                <w:szCs w:val="24"/>
              </w:rPr>
            </w:pPr>
            <w:r w:rsidRPr="002B0695">
              <w:rPr>
                <w:rStyle w:val="CharAttribute5"/>
                <w:rFonts w:eastAsia="№Е" w:hint="default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1599" w14:textId="77777777" w:rsidR="00C32382" w:rsidRDefault="00FE30F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2B069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Дата </w:t>
            </w:r>
          </w:p>
          <w:p w14:paraId="0761F454" w14:textId="31695EF1" w:rsidR="00FE30F6" w:rsidRPr="002B0695" w:rsidRDefault="00FE30F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2B069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555" w14:textId="77777777" w:rsidR="00FE30F6" w:rsidRPr="002B0695" w:rsidRDefault="00FE30F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2B069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7B57" w:rsidRPr="00B1503D" w14:paraId="16EC1554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803B" w14:textId="042127E1" w:rsidR="008F7B57" w:rsidRDefault="008F7B57" w:rsidP="008F7B5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Спортивно – оздоровительная работа</w:t>
            </w: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FE30F6" w:rsidRPr="00B1503D" w14:paraId="6B346817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F61" w14:textId="77777777" w:rsidR="00FE30F6" w:rsidRPr="006A09B5" w:rsidRDefault="00FE30F6" w:rsidP="00C32382">
            <w:pPr>
              <w:pStyle w:val="ParaAttribute7"/>
              <w:numPr>
                <w:ilvl w:val="0"/>
                <w:numId w:val="14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DBA" w14:textId="77777777" w:rsidR="00FE30F6" w:rsidRPr="002E27F2" w:rsidRDefault="00FE30F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szCs w:val="24"/>
                <w:u w:val="none"/>
              </w:rPr>
            </w:pPr>
            <w:r w:rsidRPr="002E27F2"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8F9" w14:textId="4F5BAFD7" w:rsidR="00FE30F6" w:rsidRPr="006A09B5" w:rsidRDefault="005021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E30F6"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E81C" w14:textId="2503E9F4" w:rsidR="00FE30F6" w:rsidRPr="006A09B5" w:rsidRDefault="005021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9766E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ожатые отряда «Лето»</w:t>
            </w:r>
          </w:p>
        </w:tc>
      </w:tr>
      <w:tr w:rsidR="00FE30F6" w:rsidRPr="00B1503D" w14:paraId="3C852248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D" w14:textId="77777777" w:rsidR="00FE30F6" w:rsidRPr="006A09B5" w:rsidRDefault="00FE30F6" w:rsidP="00C32382">
            <w:pPr>
              <w:pStyle w:val="ParaAttribute7"/>
              <w:numPr>
                <w:ilvl w:val="0"/>
                <w:numId w:val="14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4DF" w14:textId="0072504C" w:rsidR="00FE30F6" w:rsidRPr="002E27F2" w:rsidRDefault="00A8588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szCs w:val="24"/>
                <w:u w:val="none"/>
              </w:rPr>
            </w:pPr>
            <w:r w:rsidRPr="002E27F2"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szCs w:val="24"/>
                <w:u w:val="none"/>
              </w:rPr>
              <w:t>Танцевальные разминки в актовом зале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77C4" w14:textId="3DFA6A6B" w:rsidR="00FE30F6" w:rsidRPr="006A09B5" w:rsidRDefault="005021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E30F6"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B21" w14:textId="175987BC" w:rsidR="00FE30F6" w:rsidRPr="006A09B5" w:rsidRDefault="005021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9766E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ожатые отряда «Лето»</w:t>
            </w:r>
          </w:p>
        </w:tc>
      </w:tr>
      <w:tr w:rsidR="00192472" w:rsidRPr="00B1503D" w14:paraId="4010F506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820" w14:textId="77777777" w:rsidR="00192472" w:rsidRPr="006A09B5" w:rsidRDefault="00192472" w:rsidP="00C32382">
            <w:pPr>
              <w:pStyle w:val="ParaAttribute7"/>
              <w:numPr>
                <w:ilvl w:val="0"/>
                <w:numId w:val="14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017" w14:textId="46C33038" w:rsidR="00192472" w:rsidRPr="002E27F2" w:rsidRDefault="00192472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B61" w14:textId="446B2E53" w:rsidR="00192472" w:rsidRPr="006A09B5" w:rsidRDefault="00A8588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5C2A00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D4C5" w14:textId="7FAD671E" w:rsidR="00C32382" w:rsidRDefault="005021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 w:rsidR="009766E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аместитель </w:t>
            </w:r>
          </w:p>
          <w:p w14:paraId="7BF6A47B" w14:textId="6FC53CF1" w:rsidR="00192472" w:rsidRPr="006A09B5" w:rsidRDefault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директора по ОБ</w:t>
            </w:r>
            <w:r w:rsidR="0019247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9766EF" w:rsidRPr="00C32382" w14:paraId="77B79915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7BC2" w14:textId="77777777" w:rsidR="009766EF" w:rsidRPr="006A09B5" w:rsidRDefault="009766EF" w:rsidP="00C32382">
            <w:pPr>
              <w:pStyle w:val="ParaAttribute7"/>
              <w:numPr>
                <w:ilvl w:val="0"/>
                <w:numId w:val="14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CD7A" w14:textId="3A991D21" w:rsidR="009766EF" w:rsidRPr="006A09B5" w:rsidRDefault="009766EF" w:rsidP="009766EF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День </w:t>
            </w:r>
            <w:r w:rsidR="00A85888">
              <w:rPr>
                <w:rFonts w:ascii="Times New Roman" w:hAnsi="Times New Roman"/>
                <w:b/>
                <w:bCs/>
                <w:sz w:val="24"/>
                <w:lang w:val="ru-RU"/>
              </w:rPr>
              <w:t>Защиты детей</w:t>
            </w:r>
            <w:r w:rsidR="00C3238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A8588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(в рамках ГО и ЧС) совместно с пожарной частью </w:t>
            </w:r>
            <w:r w:rsidR="00C32382">
              <w:rPr>
                <w:rFonts w:ascii="Times New Roman" w:hAnsi="Times New Roman"/>
                <w:b/>
                <w:bCs/>
                <w:sz w:val="24"/>
                <w:lang w:val="ru-RU"/>
              </w:rPr>
              <w:t>№</w:t>
            </w:r>
            <w:r w:rsidR="00A85888">
              <w:rPr>
                <w:rFonts w:ascii="Times New Roman" w:hAnsi="Times New Roman"/>
                <w:b/>
                <w:bCs/>
                <w:sz w:val="24"/>
                <w:lang w:val="ru-RU"/>
              </w:rPr>
              <w:t>49, амбу</w:t>
            </w:r>
            <w:r w:rsidR="00C32382">
              <w:rPr>
                <w:rFonts w:ascii="Times New Roman" w:hAnsi="Times New Roman"/>
                <w:b/>
                <w:bCs/>
                <w:sz w:val="24"/>
                <w:lang w:val="ru-RU"/>
              </w:rPr>
              <w:t>л</w:t>
            </w:r>
            <w:r w:rsidR="00A8588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атория </w:t>
            </w:r>
            <w:r w:rsidR="00D238B6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</w:t>
            </w:r>
            <w:r w:rsidR="00A8588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с. </w:t>
            </w:r>
            <w:proofErr w:type="spellStart"/>
            <w:r w:rsidR="00A85888">
              <w:rPr>
                <w:rFonts w:ascii="Times New Roman" w:hAnsi="Times New Roman"/>
                <w:b/>
                <w:bCs/>
                <w:sz w:val="24"/>
                <w:lang w:val="ru-RU"/>
              </w:rPr>
              <w:t>Толбухино</w:t>
            </w:r>
            <w:proofErr w:type="spellEnd"/>
          </w:p>
          <w:p w14:paraId="30459970" w14:textId="77777777" w:rsidR="009766EF" w:rsidRPr="006A09B5" w:rsidRDefault="009766EF" w:rsidP="009766E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791C288A" w14:textId="4EBB8D9E" w:rsidR="009766EF" w:rsidRPr="009766EF" w:rsidRDefault="009766EF" w:rsidP="009766EF">
            <w:pPr>
              <w:ind w:left="28" w:right="28"/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u w:val="none"/>
                <w:lang w:val="ru-RU"/>
              </w:rPr>
            </w:pPr>
            <w:r w:rsidRPr="009766EF">
              <w:rPr>
                <w:rFonts w:ascii="Times New Roman" w:hAnsi="Times New Roman"/>
                <w:b/>
                <w:bCs/>
                <w:lang w:val="ru-RU"/>
              </w:rPr>
              <w:t>К</w:t>
            </w:r>
            <w:r w:rsidRPr="009766EF"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u w:val="none"/>
                <w:lang w:val="ru-RU"/>
              </w:rPr>
              <w:t xml:space="preserve">вест </w:t>
            </w:r>
            <w:proofErr w:type="gramStart"/>
            <w:r w:rsidRPr="009766EF"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u w:val="none"/>
                <w:lang w:val="ru-RU"/>
              </w:rPr>
              <w:t>-  игра</w:t>
            </w:r>
            <w:proofErr w:type="gramEnd"/>
            <w:r w:rsidRPr="009766EF"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u w:val="none"/>
                <w:lang w:val="ru-RU"/>
              </w:rPr>
              <w:t xml:space="preserve"> «День защиты детей»</w:t>
            </w:r>
          </w:p>
          <w:p w14:paraId="3F7FE046" w14:textId="5DBFA5DF" w:rsidR="00A85888" w:rsidRDefault="00A85888" w:rsidP="009766EF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</w:t>
            </w:r>
            <w:r w:rsidR="009766EF" w:rsidRPr="00A85888"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u w:val="none"/>
                <w:lang w:val="ru-RU"/>
              </w:rPr>
              <w:t>рактические занятия по</w:t>
            </w:r>
            <w:r w:rsidR="009766EF"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  <w:p w14:paraId="484C2194" w14:textId="4A044A4F" w:rsidR="009766EF" w:rsidRDefault="00A85888" w:rsidP="009766EF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</w:t>
            </w:r>
            <w:r w:rsidR="00C3238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 w:rsidR="009766EF"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правилам безопасного поведения на дорогах, в транспорте</w:t>
            </w:r>
          </w:p>
          <w:p w14:paraId="41D9E094" w14:textId="7790308E" w:rsidR="00A85888" w:rsidRPr="006A09B5" w:rsidRDefault="00A85888" w:rsidP="009766EF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</w:t>
            </w:r>
            <w:r w:rsidR="00C3238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пожарной безопасности</w:t>
            </w:r>
          </w:p>
          <w:p w14:paraId="2BB116E4" w14:textId="71A3BE01" w:rsidR="009766EF" w:rsidRPr="006A09B5" w:rsidRDefault="009766EF" w:rsidP="009766EF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</w:t>
            </w:r>
            <w:r w:rsidR="00C3238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оказание первой </w:t>
            </w:r>
            <w:r w:rsidR="00A858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медицинской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помощи</w:t>
            </w:r>
          </w:p>
          <w:p w14:paraId="29F370C2" w14:textId="57A35EB8" w:rsidR="009766EF" w:rsidRPr="00192472" w:rsidRDefault="009766EF" w:rsidP="009766E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 w:rsidR="00C32382">
              <w:rPr>
                <w:rFonts w:ascii="Times New Roman" w:hAnsi="Times New Roman"/>
                <w:sz w:val="24"/>
                <w:szCs w:val="32"/>
                <w:lang w:val="ru-RU"/>
              </w:rPr>
              <w:t>и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нформационн</w:t>
            </w:r>
            <w:r w:rsidR="00A85888"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безопасност</w:t>
            </w:r>
            <w:r w:rsidR="00A85888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8D8D" w14:textId="0D1E96A3" w:rsidR="009766EF" w:rsidRDefault="009766EF" w:rsidP="009766E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9111" w14:textId="292B777E" w:rsidR="009766EF" w:rsidRPr="006A09B5" w:rsidRDefault="00C32382" w:rsidP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9766EF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3B52345C" w14:textId="7A79B790" w:rsidR="009766EF" w:rsidRPr="006A09B5" w:rsidRDefault="00C32382" w:rsidP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9766EF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69F85A93" w14:textId="78FF196E" w:rsidR="009766EF" w:rsidRDefault="00C32382" w:rsidP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 w:rsidR="00293DC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читель физкультуры</w:t>
            </w:r>
            <w:r w:rsidR="009766EF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9766EF" w:rsidRPr="00C32382" w14:paraId="52530237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035" w14:textId="77777777" w:rsidR="009766EF" w:rsidRPr="006A09B5" w:rsidRDefault="009766EF" w:rsidP="00C32382">
            <w:pPr>
              <w:pStyle w:val="ParaAttribute7"/>
              <w:numPr>
                <w:ilvl w:val="0"/>
                <w:numId w:val="14"/>
              </w:num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2135" w14:textId="01B6739C" w:rsidR="009766EF" w:rsidRPr="006A09B5" w:rsidRDefault="00A85888" w:rsidP="009766E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A85888">
              <w:rPr>
                <w:rFonts w:ascii="Times New Roman" w:hAnsi="Times New Roman"/>
                <w:b/>
                <w:bCs/>
                <w:sz w:val="24"/>
                <w:lang w:val="ru-RU"/>
              </w:rPr>
              <w:t>Малые Олимпийские игры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84A13FF" w14:textId="3B7B2290" w:rsidR="00A85888" w:rsidRDefault="009766EF" w:rsidP="00D238B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занятия по </w:t>
            </w:r>
            <w:proofErr w:type="gramStart"/>
            <w:r w:rsidR="00A85888">
              <w:rPr>
                <w:rFonts w:ascii="Times New Roman" w:hAnsi="Times New Roman"/>
                <w:sz w:val="24"/>
                <w:lang w:val="ru-RU"/>
              </w:rPr>
              <w:t>теме</w:t>
            </w:r>
            <w:r w:rsidR="00D238B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proofErr w:type="gramEnd"/>
            <w:r w:rsidR="00A85888">
              <w:rPr>
                <w:rFonts w:ascii="Times New Roman" w:hAnsi="Times New Roman"/>
                <w:sz w:val="24"/>
                <w:lang w:val="ru-RU"/>
              </w:rPr>
              <w:t>ЗдОрово</w:t>
            </w:r>
            <w:proofErr w:type="spellEnd"/>
            <w:r w:rsidR="00A85888">
              <w:rPr>
                <w:rFonts w:ascii="Times New Roman" w:hAnsi="Times New Roman"/>
                <w:sz w:val="24"/>
                <w:lang w:val="ru-RU"/>
              </w:rPr>
              <w:t xml:space="preserve"> быть </w:t>
            </w:r>
            <w:proofErr w:type="spellStart"/>
            <w:r w:rsidR="00A85888">
              <w:rPr>
                <w:rFonts w:ascii="Times New Roman" w:hAnsi="Times New Roman"/>
                <w:sz w:val="24"/>
                <w:lang w:val="ru-RU"/>
              </w:rPr>
              <w:t>здорОвым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  <w:r w:rsidR="00D238B6">
              <w:rPr>
                <w:rFonts w:ascii="Times New Roman" w:hAnsi="Times New Roman"/>
                <w:sz w:val="24"/>
                <w:lang w:val="ru-RU"/>
              </w:rPr>
              <w:t>;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D9A78FC" w14:textId="7DE9BBDC" w:rsidR="009766EF" w:rsidRPr="006A09B5" w:rsidRDefault="00A85888" w:rsidP="009766E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C323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9766EF" w:rsidRPr="006A09B5">
              <w:rPr>
                <w:rFonts w:ascii="Times New Roman" w:hAnsi="Times New Roman"/>
                <w:sz w:val="24"/>
                <w:lang w:val="ru-RU"/>
              </w:rPr>
              <w:t>росмо</w:t>
            </w:r>
            <w:r>
              <w:rPr>
                <w:rFonts w:ascii="Times New Roman" w:hAnsi="Times New Roman"/>
                <w:sz w:val="24"/>
                <w:lang w:val="ru-RU"/>
              </w:rPr>
              <w:t>тр</w:t>
            </w:r>
            <w:r w:rsidR="009766EF" w:rsidRPr="006A09B5">
              <w:rPr>
                <w:rFonts w:ascii="Times New Roman" w:hAnsi="Times New Roman"/>
                <w:sz w:val="24"/>
                <w:lang w:val="ru-RU"/>
              </w:rPr>
              <w:t xml:space="preserve"> м/ф</w:t>
            </w:r>
            <w:r>
              <w:rPr>
                <w:rFonts w:ascii="Times New Roman" w:hAnsi="Times New Roman"/>
                <w:sz w:val="24"/>
                <w:lang w:val="ru-RU"/>
              </w:rPr>
              <w:t>, направленных на профилактику употребления ПАВ, формирование здорового образа жизни</w:t>
            </w:r>
            <w:r w:rsidR="00D238B6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6023CAC9" w14:textId="54AE55E7" w:rsidR="009766EF" w:rsidRPr="00A85888" w:rsidRDefault="009766EF" w:rsidP="00D238B6">
            <w:pPr>
              <w:ind w:left="28" w:right="-110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A85888">
              <w:rPr>
                <w:rFonts w:ascii="Times New Roman" w:hAnsi="Times New Roman"/>
                <w:sz w:val="24"/>
                <w:lang w:val="ru-RU"/>
              </w:rPr>
              <w:t xml:space="preserve">соревнования </w:t>
            </w:r>
            <w:r w:rsidR="00A85888">
              <w:rPr>
                <w:rFonts w:ascii="Times New Roman" w:hAnsi="Times New Roman"/>
                <w:color w:val="000000"/>
                <w:sz w:val="24"/>
                <w:lang w:val="ru-RU"/>
              </w:rPr>
              <w:t>в беге, прыжках, метании мяча и т.д.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C2A" w14:textId="7C6B6842" w:rsidR="009766EF" w:rsidRPr="006A09B5" w:rsidRDefault="00A85888" w:rsidP="009766E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766EF">
              <w:rPr>
                <w:rFonts w:ascii="Times New Roman" w:hAnsi="Times New Roman"/>
                <w:color w:val="000000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9FE8" w14:textId="33570B9F" w:rsidR="009766EF" w:rsidRPr="006A09B5" w:rsidRDefault="00C32382" w:rsidP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 w:rsidR="009766E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читель физкультуры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724E6530" w14:textId="5FA6CA35" w:rsidR="009766EF" w:rsidRPr="006A09B5" w:rsidRDefault="00C32382" w:rsidP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9766EF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</w:p>
          <w:p w14:paraId="7B1E40BC" w14:textId="52BFC0B1" w:rsidR="009766EF" w:rsidRDefault="00C32382" w:rsidP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9766EF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  <w:p w14:paraId="6A641065" w14:textId="77777777" w:rsidR="009766EF" w:rsidRPr="006A09B5" w:rsidRDefault="009766EF" w:rsidP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14:paraId="52A6568B" w14:textId="3BA3828B" w:rsidR="009766EF" w:rsidRPr="006A09B5" w:rsidRDefault="009766EF" w:rsidP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766EF" w:rsidRPr="00B1503D" w14:paraId="5459ED24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0BC" w14:textId="77777777" w:rsidR="009766EF" w:rsidRPr="006A09B5" w:rsidRDefault="009766EF" w:rsidP="00C32382">
            <w:pPr>
              <w:pStyle w:val="ParaAttribute7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2925" w14:textId="77777777" w:rsidR="002E27F2" w:rsidRDefault="00A85888" w:rsidP="009766E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7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Личное первенство</w:t>
            </w:r>
            <w:r w:rsidR="009766EF"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EBA79B2" w14:textId="7C4387A1" w:rsidR="009766EF" w:rsidRPr="006A09B5" w:rsidRDefault="00A85888" w:rsidP="009766E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888">
              <w:rPr>
                <w:rFonts w:ascii="Times New Roman" w:hAnsi="Times New Roman"/>
                <w:color w:val="000000"/>
                <w:sz w:val="24"/>
                <w:szCs w:val="24"/>
              </w:rPr>
              <w:t>«Сильные, ловкие, смелые, умелые».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AF77" w14:textId="376A2CF5" w:rsidR="009766EF" w:rsidRPr="006A09B5" w:rsidRDefault="005021E4" w:rsidP="009766E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6A09B5">
              <w:rPr>
                <w:rFonts w:ascii="Times New Roman" w:hAnsi="Times New Roman"/>
                <w:sz w:val="24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4BF6" w14:textId="050E1179" w:rsidR="009766EF" w:rsidRPr="006A09B5" w:rsidRDefault="00C32382" w:rsidP="00C323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 w:rsidR="00A8588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читель физкультуры</w:t>
            </w:r>
          </w:p>
        </w:tc>
      </w:tr>
      <w:tr w:rsidR="009766EF" w:rsidRPr="00B1503D" w14:paraId="2562FF0F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8A1A" w14:textId="77777777" w:rsidR="009766EF" w:rsidRPr="006A09B5" w:rsidRDefault="009766EF" w:rsidP="00C32382">
            <w:pPr>
              <w:pStyle w:val="ParaAttribute7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D751" w14:textId="08A1AD95" w:rsidR="009766EF" w:rsidRPr="002E27F2" w:rsidRDefault="009766EF" w:rsidP="009766EF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Ежедневные церемонии подъема (спуска) Государственного флага Российской </w:t>
            </w:r>
            <w:r w:rsidR="00C323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Pr="002E27F2">
              <w:rPr>
                <w:rFonts w:ascii="Times New Roman" w:hAnsi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065" w14:textId="280B3CC1" w:rsidR="009766EF" w:rsidRPr="006A09B5" w:rsidRDefault="005021E4" w:rsidP="009766E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766EF"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50BB" w14:textId="31D1D3A7" w:rsidR="009766EF" w:rsidRPr="006A09B5" w:rsidRDefault="00C32382" w:rsidP="009766E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9766EF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едагог-организатор </w:t>
            </w:r>
          </w:p>
        </w:tc>
      </w:tr>
      <w:tr w:rsidR="008F7B57" w:rsidRPr="00B1503D" w14:paraId="37219ACC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95DB" w14:textId="2AEA4B75" w:rsidR="008F7B57" w:rsidRPr="008F7B57" w:rsidRDefault="008F7B57" w:rsidP="008F7B5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Модуль «Культура России»</w:t>
            </w:r>
          </w:p>
        </w:tc>
      </w:tr>
      <w:tr w:rsidR="002E27F2" w:rsidRPr="00C32382" w14:paraId="18BB7F98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64B" w14:textId="77777777" w:rsidR="002E27F2" w:rsidRPr="006A09B5" w:rsidRDefault="002E27F2" w:rsidP="00C32382">
            <w:pPr>
              <w:pStyle w:val="ParaAttribute7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99C9" w14:textId="77777777" w:rsidR="005021E4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Утренний информационный сбор отряда:</w:t>
            </w:r>
            <w:r w:rsidRPr="006A09B5">
              <w:rPr>
                <w:rFonts w:ascii="Times New Roman" w:hAnsi="Times New Roman"/>
                <w:sz w:val="24"/>
              </w:rPr>
              <w:t xml:space="preserve"> </w:t>
            </w:r>
          </w:p>
          <w:p w14:paraId="5E613EE6" w14:textId="3B9B41AF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эмоциональный и информативный старт дня, распределение поручений, определение цели отряда на день.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EDB9" w14:textId="2B69BE72" w:rsidR="002E27F2" w:rsidRPr="006A09B5" w:rsidRDefault="005021E4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E27F2"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D1AA" w14:textId="6BDED473" w:rsidR="002E27F2" w:rsidRDefault="00C32382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по воспитанию</w:t>
            </w:r>
            <w:r w:rsidR="005021E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2BCAA8D3" w14:textId="519B7A4C" w:rsidR="002E27F2" w:rsidRPr="006A09B5" w:rsidRDefault="00C32382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трядные вожатые</w:t>
            </w:r>
          </w:p>
        </w:tc>
      </w:tr>
      <w:tr w:rsidR="002E27F2" w:rsidRPr="006A09B5" w14:paraId="526DB8AA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B4FF" w14:textId="77777777" w:rsidR="002E27F2" w:rsidRPr="006A09B5" w:rsidRDefault="002E27F2" w:rsidP="00C32382">
            <w:pPr>
              <w:pStyle w:val="ParaAttribute7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F1D" w14:textId="77777777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 xml:space="preserve">Вечерний сбор отряда: </w:t>
            </w:r>
            <w:r w:rsidRPr="006A09B5">
              <w:rPr>
                <w:rFonts w:ascii="Times New Roman" w:hAnsi="Times New Roman"/>
                <w:sz w:val="24"/>
              </w:rPr>
              <w:t>подведение итогов, анализ деятельности в течение дня, заполнение экрана настроения.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6BB3" w14:textId="4D300DA4" w:rsidR="002E27F2" w:rsidRPr="006A09B5" w:rsidRDefault="005021E4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E27F2"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AF03" w14:textId="3E884087" w:rsidR="002E27F2" w:rsidRPr="006A09B5" w:rsidRDefault="00C32382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по воспитанию</w:t>
            </w:r>
          </w:p>
        </w:tc>
      </w:tr>
      <w:tr w:rsidR="002E27F2" w:rsidRPr="002E27F2" w14:paraId="4DFA195D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2E6" w14:textId="77777777" w:rsidR="002E27F2" w:rsidRPr="006A09B5" w:rsidRDefault="002E27F2" w:rsidP="00C32382">
            <w:pPr>
              <w:pStyle w:val="ParaAttribute7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84B" w14:textId="77777777" w:rsidR="002E27F2" w:rsidRP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Торжественный старт смены, </w:t>
            </w:r>
          </w:p>
          <w:p w14:paraId="2CDD5609" w14:textId="46613A94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презентация программы смены.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6100" w14:textId="55C7A9C9" w:rsidR="002E27F2" w:rsidRPr="006A09B5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2624" w14:textId="5E893F4E" w:rsidR="002E27F2" w:rsidRDefault="00C32382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ачальник лагеря</w:t>
            </w:r>
            <w:r w:rsidR="005021E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16F9F44D" w14:textId="27969576" w:rsidR="002E27F2" w:rsidRDefault="00C32382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едагог </w:t>
            </w:r>
            <w:r w:rsidR="005021E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–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организат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 w:rsidR="005021E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54A80CA6" w14:textId="48B2D727" w:rsidR="002E27F2" w:rsidRPr="006A09B5" w:rsidRDefault="00C32382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по воспитанию</w:t>
            </w:r>
          </w:p>
        </w:tc>
      </w:tr>
      <w:tr w:rsidR="002E27F2" w:rsidRPr="00B1503D" w14:paraId="517BBE1B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58E" w14:textId="77777777" w:rsidR="002E27F2" w:rsidRPr="006A09B5" w:rsidRDefault="002E27F2" w:rsidP="00C32382">
            <w:pPr>
              <w:pStyle w:val="ParaAttribute7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425F" w14:textId="77777777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безопасного поведения в период лагерной смены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80A38" w14:textId="6228358D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 xml:space="preserve">Отрядные инструктажи. Оформление правил лагеря </w:t>
            </w:r>
            <w:r>
              <w:rPr>
                <w:rFonts w:ascii="Times New Roman" w:hAnsi="Times New Roman"/>
                <w:sz w:val="24"/>
                <w:szCs w:val="24"/>
              </w:rPr>
              <w:t>на информативном стенде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B0B" w14:textId="1B5D8ED2" w:rsidR="002E27F2" w:rsidRPr="006A09B5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5369" w14:textId="05AD7E9C" w:rsidR="002E27F2" w:rsidRDefault="005021E4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ачальник лагеря</w:t>
            </w:r>
            <w:r w:rsidR="00C3238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</w:p>
          <w:p w14:paraId="548D72D8" w14:textId="5FE644E5" w:rsidR="002E27F2" w:rsidRPr="006A09B5" w:rsidRDefault="00C32382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2E27F2" w:rsidRPr="006A09B5" w14:paraId="64E8326E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265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266E" w14:textId="77777777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</w:rPr>
              <w:t>Отрядное дело: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B7C557" w14:textId="0059590E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6A09B5">
              <w:rPr>
                <w:rFonts w:ascii="Times New Roman" w:hAnsi="Times New Roman"/>
                <w:sz w:val="24"/>
              </w:rPr>
              <w:t xml:space="preserve"> отряд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6A09B5">
              <w:rPr>
                <w:rFonts w:ascii="Times New Roman" w:hAnsi="Times New Roman"/>
                <w:sz w:val="24"/>
              </w:rPr>
              <w:t xml:space="preserve">,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 xml:space="preserve">выборы лидеров отряда,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gramEnd"/>
            <w:r w:rsidRPr="006A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6A09B5">
              <w:rPr>
                <w:rFonts w:ascii="Times New Roman" w:hAnsi="Times New Roman"/>
                <w:sz w:val="24"/>
              </w:rPr>
              <w:t>, подготовка визитки отряда.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5A5F" w14:textId="21D6B54B" w:rsidR="002E27F2" w:rsidRPr="006A09B5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6560" w14:textId="56F095B3" w:rsidR="002E27F2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  <w:r w:rsidR="005021E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5909B817" w14:textId="46ED481A" w:rsidR="002E27F2" w:rsidRPr="006A09B5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трядные вожатые</w:t>
            </w:r>
          </w:p>
        </w:tc>
      </w:tr>
      <w:tr w:rsidR="002E27F2" w:rsidRPr="00B1503D" w14:paraId="6E01A882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E7A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0D6" w14:textId="77777777" w:rsidR="002E27F2" w:rsidRP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Общий сбор лагеря: </w:t>
            </w:r>
          </w:p>
          <w:p w14:paraId="14C8EAE6" w14:textId="67CA13DE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знакомство с территорией, сотрудниками, правилами и традициями.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574" w14:textId="120FDCA6" w:rsidR="002E27F2" w:rsidRPr="006A09B5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EA11" w14:textId="69AEFC2E" w:rsidR="002E27F2" w:rsidRDefault="005021E4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ачальник лагеря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3BBD736B" w14:textId="00041238" w:rsidR="002E27F2" w:rsidRPr="006A09B5" w:rsidRDefault="005021E4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2E27F2" w:rsidRPr="00B1503D" w14:paraId="7D702C79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7EDC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CAC" w14:textId="37C71E38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 xml:space="preserve">Организационный сбор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вожатых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78A6" w14:textId="48002ACC" w:rsidR="002E27F2" w:rsidRPr="006A09B5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742A" w14:textId="28E5D9C9" w:rsidR="002E27F2" w:rsidRPr="006A09B5" w:rsidRDefault="005021E4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по воспитанию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2E27F2" w:rsidRPr="00B1503D" w14:paraId="736426E3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0728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445" w14:textId="54D83476" w:rsidR="002E27F2" w:rsidRPr="00D238B6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Представление отрядов</w:t>
            </w:r>
            <w:r w:rsidR="00D238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визитная карточка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83A3" w14:textId="2EAF6031" w:rsidR="002E27F2" w:rsidRPr="006A09B5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C26" w14:textId="6F393B88" w:rsidR="002E27F2" w:rsidRPr="006A09B5" w:rsidRDefault="005021E4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едагог-организатор </w:t>
            </w:r>
          </w:p>
        </w:tc>
      </w:tr>
      <w:tr w:rsidR="002E27F2" w:rsidRPr="00A85888" w14:paraId="155CA4E5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8E26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62D" w14:textId="77777777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80-летию Великой Победы.</w:t>
            </w:r>
          </w:p>
          <w:p w14:paraId="23071342" w14:textId="05617687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Кинозал «У войны не детское лицо…» с последующим обсуждением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A171" w14:textId="7A0BE6A8" w:rsidR="002E27F2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5D6B" w14:textId="4D4D2946" w:rsidR="002E27F2" w:rsidRPr="006A09B5" w:rsidRDefault="005021E4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по воспитанию</w:t>
            </w:r>
          </w:p>
        </w:tc>
      </w:tr>
      <w:tr w:rsidR="002E27F2" w:rsidRPr="00C32382" w14:paraId="2A93D3E0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66A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E37D" w14:textId="77777777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Мира и дружбы.</w:t>
            </w:r>
          </w:p>
          <w:p w14:paraId="72221985" w14:textId="0CE19397" w:rsidR="002E27F2" w:rsidRDefault="00D238B6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E27F2" w:rsidRPr="006A09B5">
              <w:rPr>
                <w:rFonts w:ascii="Times New Roman" w:hAnsi="Times New Roman"/>
                <w:sz w:val="24"/>
                <w:szCs w:val="24"/>
              </w:rPr>
              <w:t>ематический старт дня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FDDF05" w14:textId="070CBC7D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отрядами стихов, песен по теме: Мир, дружба</w:t>
            </w:r>
            <w:r w:rsidR="00D238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7D231F" w14:textId="0EA7B7AB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пишем письма, мастерим сувениры участникам СВО</w:t>
            </w:r>
            <w:r w:rsidR="00D238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373328" w14:textId="61A80DC9" w:rsidR="002E27F2" w:rsidRPr="00A85888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рисунков на асфальте «Пусть всегда будет солнце!»</w:t>
            </w:r>
            <w:r w:rsidR="00502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466B" w14:textId="321C61CE" w:rsidR="002E27F2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E1ED" w14:textId="77777777" w:rsidR="00D238B6" w:rsidRDefault="00D238B6" w:rsidP="00D238B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воспитанию,</w:t>
            </w:r>
          </w:p>
          <w:p w14:paraId="05445C41" w14:textId="27332D98" w:rsidR="002E27F2" w:rsidRPr="006A09B5" w:rsidRDefault="00D238B6" w:rsidP="00D238B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отрядные вожатые</w:t>
            </w:r>
          </w:p>
        </w:tc>
      </w:tr>
      <w:tr w:rsidR="002E27F2" w:rsidRPr="00C32382" w14:paraId="51155FB5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CA23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51F5" w14:textId="77777777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«Нет краше Родины нашей!»</w:t>
            </w:r>
          </w:p>
          <w:p w14:paraId="7E06E680" w14:textId="63F03F99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85888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кскурсия по селу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Толбухино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(достопримечательности), </w:t>
            </w:r>
          </w:p>
          <w:p w14:paraId="41886892" w14:textId="09172810" w:rsidR="002E27F2" w:rsidRPr="00A85888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-на озеро Тарасово. Запускаем кораблик «Мечта»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8A4C" w14:textId="3A8A75D4" w:rsidR="002E27F2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4456" w14:textId="330666B9" w:rsidR="002E27F2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по воспитанию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6066569B" w14:textId="6308EE7C" w:rsidR="002E27F2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трядные вожатые</w:t>
            </w:r>
          </w:p>
        </w:tc>
      </w:tr>
      <w:tr w:rsidR="002E27F2" w:rsidRPr="00A85888" w14:paraId="6623E37B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3840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AE2F" w14:textId="32EBC476" w:rsidR="002E27F2" w:rsidRP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</w:rPr>
              <w:t>Отрядные беседы</w:t>
            </w:r>
            <w:r w:rsidR="00D238B6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14:paraId="6DE754B9" w14:textId="77777777" w:rsidR="00D238B6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 «Терроризм – угроза обществу»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510C9FC" w14:textId="220D28EA" w:rsidR="002E27F2" w:rsidRPr="00A85888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«Терроризм не имеет национальности»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C77A" w14:textId="5A798476" w:rsidR="002E27F2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619F" w14:textId="7D4EB106" w:rsidR="002E27F2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</w:t>
            </w:r>
          </w:p>
        </w:tc>
      </w:tr>
      <w:tr w:rsidR="002E27F2" w:rsidRPr="00C32382" w14:paraId="7FB9F30F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BAB5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EFB4" w14:textId="15C147CA" w:rsidR="002E27F2" w:rsidRP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</w:rPr>
              <w:t>День Пушкина</w:t>
            </w:r>
            <w:r w:rsidR="00D238B6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14:paraId="5CBEBA7D" w14:textId="4B5D8C5F" w:rsidR="002E27F2" w:rsidRPr="006A09B5" w:rsidRDefault="00D238B6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E27F2" w:rsidRPr="006A09B5">
              <w:rPr>
                <w:rFonts w:ascii="Times New Roman" w:hAnsi="Times New Roman"/>
                <w:sz w:val="24"/>
                <w:szCs w:val="24"/>
              </w:rPr>
              <w:t>ематический старт дня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C3F643" w14:textId="77777777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«С Днем рождения, Александр Сергеевич!», </w:t>
            </w:r>
          </w:p>
          <w:p w14:paraId="0D85EB00" w14:textId="7AFD70FF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D238B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презентация о жизни и творчестве </w:t>
            </w:r>
            <w:proofErr w:type="spellStart"/>
            <w:r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  <w:r w:rsidR="00D238B6">
              <w:rPr>
                <w:rFonts w:ascii="Times New Roman" w:hAnsi="Times New Roman"/>
                <w:sz w:val="24"/>
              </w:rPr>
              <w:t>,</w:t>
            </w:r>
          </w:p>
          <w:p w14:paraId="751830B2" w14:textId="5C671E2C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стихов поэта о временах года</w:t>
            </w:r>
            <w:r w:rsidR="00D238B6">
              <w:rPr>
                <w:rFonts w:ascii="Times New Roman" w:hAnsi="Times New Roman"/>
                <w:sz w:val="24"/>
              </w:rPr>
              <w:t>,</w:t>
            </w:r>
          </w:p>
          <w:p w14:paraId="2E66D222" w14:textId="2C31DF48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D238B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театрализация сказок (по выбору),</w:t>
            </w:r>
          </w:p>
          <w:p w14:paraId="0B327305" w14:textId="35FD95C3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викторина по сказкам </w:t>
            </w:r>
            <w:proofErr w:type="spellStart"/>
            <w:r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  <w:r w:rsidR="00D238B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250" w14:textId="32583586" w:rsidR="002E27F2" w:rsidRPr="006A09B5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7E6" w14:textId="6F462526" w:rsidR="002E27F2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45C3B314" w14:textId="4ACE2681" w:rsidR="002E27F2" w:rsidRPr="006A09B5" w:rsidRDefault="005021E4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уководитель театрального кружка</w:t>
            </w:r>
          </w:p>
        </w:tc>
      </w:tr>
      <w:tr w:rsidR="002E27F2" w:rsidRPr="006A09B5" w14:paraId="3F9D470D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629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5F7" w14:textId="1CF014C7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</w:rPr>
              <w:t>Посещение музейного комплекса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F25CB">
              <w:rPr>
                <w:rFonts w:ascii="Times New Roman" w:hAnsi="Times New Roman"/>
                <w:b/>
                <w:bCs/>
                <w:sz w:val="24"/>
              </w:rPr>
              <w:t>«</w:t>
            </w:r>
            <w:proofErr w:type="spellStart"/>
            <w:r w:rsidRPr="007F25CB">
              <w:rPr>
                <w:rFonts w:ascii="Times New Roman" w:hAnsi="Times New Roman"/>
                <w:b/>
                <w:bCs/>
                <w:sz w:val="24"/>
              </w:rPr>
              <w:t>Толбухино</w:t>
            </w:r>
            <w:proofErr w:type="spellEnd"/>
            <w:r w:rsidRPr="007F25CB">
              <w:rPr>
                <w:rFonts w:ascii="Times New Roman" w:hAnsi="Times New Roman"/>
                <w:b/>
                <w:bCs/>
                <w:sz w:val="24"/>
              </w:rPr>
              <w:t xml:space="preserve">», </w:t>
            </w:r>
            <w:r>
              <w:rPr>
                <w:rFonts w:ascii="Times New Roman" w:hAnsi="Times New Roman"/>
                <w:sz w:val="24"/>
              </w:rPr>
              <w:t>встреча с сотрудниками музея. Профориентация</w:t>
            </w:r>
            <w:r w:rsidR="007F25C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(профессии музейных работников)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8881" w14:textId="4DEFFB63" w:rsidR="002E27F2" w:rsidRPr="006A09B5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92E0" w14:textId="2ED390D4" w:rsidR="002E27F2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18B3AA69" w14:textId="14C9F02A" w:rsidR="002E27F2" w:rsidRPr="006A09B5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2E27F2" w:rsidRPr="00A85888" w14:paraId="25D515FB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EC34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E95A" w14:textId="77777777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на предприятие ООО племзавод «Родина»</w:t>
            </w:r>
          </w:p>
          <w:p w14:paraId="56474E85" w14:textId="52C7A8BA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  <w:r w:rsidR="00D238B6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профессии сельских тружеников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3709" w14:textId="65347448" w:rsidR="002E27F2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0178" w14:textId="103D2FE7" w:rsidR="00D238B6" w:rsidRDefault="00D238B6" w:rsidP="00D238B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6BF80B44" w14:textId="12AA5BDF" w:rsidR="002E27F2" w:rsidRPr="006A09B5" w:rsidRDefault="00D238B6" w:rsidP="00D238B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2E27F2" w:rsidRPr="00C32382" w14:paraId="41B42548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8D73" w14:textId="77777777" w:rsidR="002E27F2" w:rsidRPr="006A09B5" w:rsidRDefault="002E27F2" w:rsidP="002E27F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23E4" w14:textId="5B743FD2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</w:t>
            </w:r>
            <w:r w:rsidR="00D238B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78E8271" w14:textId="2921EAFA" w:rsidR="002E27F2" w:rsidRPr="006A09B5" w:rsidRDefault="00D238B6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E27F2" w:rsidRPr="006A09B5">
              <w:rPr>
                <w:rFonts w:ascii="Times New Roman" w:hAnsi="Times New Roman"/>
                <w:sz w:val="24"/>
                <w:szCs w:val="24"/>
              </w:rPr>
              <w:t>ематический старт дня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68DECF2" w14:textId="744C71F5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</w:t>
            </w:r>
            <w:r w:rsidR="00D23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шествие воспитанников лагеря с флагом России от Памятника погибшим героям (парк с.</w:t>
            </w:r>
            <w:r w:rsidR="00D23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Толбухино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до памятника Маршалу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Ф.И.Толбухину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(территория школы)</w:t>
            </w:r>
            <w:r w:rsidR="007F25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13ED7A" w14:textId="33BCCAF3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«Окна России» в отрядах</w:t>
            </w:r>
            <w:r w:rsidR="007F25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382790" w14:textId="6CC2AB5C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национальных игр народов России, разучивание, игры между отрядами</w:t>
            </w:r>
            <w:r w:rsidR="007F25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875D91" w14:textId="0334D586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рисунков «Широка страна м</w:t>
            </w:r>
            <w:r w:rsidR="00D238B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 родная!»</w:t>
            </w:r>
            <w:r w:rsidR="007F25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D6244B6" w14:textId="08DB5DA6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«Огонёк дружбы» - «Поем мы песни о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F53A" w14:textId="63EA9256" w:rsidR="002E27F2" w:rsidRPr="006A09B5" w:rsidRDefault="002E27F2" w:rsidP="002E27F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FC45" w14:textId="77777777" w:rsidR="007F25CB" w:rsidRPr="006A09B5" w:rsidRDefault="007F25CB" w:rsidP="007F25C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воспитанию,</w:t>
            </w:r>
          </w:p>
          <w:p w14:paraId="3817AD79" w14:textId="77777777" w:rsidR="007F25CB" w:rsidRPr="006A09B5" w:rsidRDefault="007F25CB" w:rsidP="007F25C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36F0748D" w14:textId="7F66BC97" w:rsidR="002E27F2" w:rsidRPr="006A09B5" w:rsidRDefault="007F25CB" w:rsidP="007F25C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</w:p>
        </w:tc>
      </w:tr>
      <w:tr w:rsidR="002E27F2" w:rsidRPr="00C32382" w14:paraId="7F7ED4F7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F764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F6A7" w14:textId="77777777" w:rsidR="002E27F2" w:rsidRPr="002E27F2" w:rsidRDefault="002E27F2" w:rsidP="002E27F2">
            <w:pPr>
              <w:pStyle w:val="a6"/>
              <w:rPr>
                <w:b/>
                <w:bCs/>
                <w:lang w:val="ru-RU"/>
              </w:rPr>
            </w:pPr>
            <w:r w:rsidRPr="002E27F2">
              <w:rPr>
                <w:b/>
                <w:bCs/>
                <w:lang w:val="ru-RU"/>
              </w:rPr>
              <w:t>День</w:t>
            </w:r>
            <w:r w:rsidRPr="002E27F2">
              <w:rPr>
                <w:b/>
                <w:bCs/>
                <w:lang w:val="ru-RU"/>
              </w:rPr>
              <w:t xml:space="preserve"> </w:t>
            </w:r>
            <w:r w:rsidRPr="002E27F2">
              <w:rPr>
                <w:b/>
                <w:bCs/>
                <w:lang w:val="ru-RU"/>
              </w:rPr>
              <w:t>Памяти</w:t>
            </w:r>
            <w:r w:rsidRPr="002E27F2">
              <w:rPr>
                <w:b/>
                <w:bCs/>
                <w:lang w:val="ru-RU"/>
              </w:rPr>
              <w:t xml:space="preserve"> </w:t>
            </w:r>
            <w:r w:rsidRPr="002E27F2">
              <w:rPr>
                <w:b/>
                <w:bCs/>
                <w:lang w:val="ru-RU"/>
              </w:rPr>
              <w:t>Маршала</w:t>
            </w:r>
            <w:r w:rsidRPr="002E27F2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E27F2">
              <w:rPr>
                <w:b/>
                <w:bCs/>
                <w:lang w:val="ru-RU"/>
              </w:rPr>
              <w:t>Ф</w:t>
            </w:r>
            <w:r w:rsidRPr="002E27F2">
              <w:rPr>
                <w:b/>
                <w:bCs/>
                <w:lang w:val="ru-RU"/>
              </w:rPr>
              <w:t>.</w:t>
            </w:r>
            <w:r w:rsidRPr="002E27F2">
              <w:rPr>
                <w:b/>
                <w:bCs/>
                <w:lang w:val="ru-RU"/>
              </w:rPr>
              <w:t>И</w:t>
            </w:r>
            <w:r w:rsidRPr="002E27F2">
              <w:rPr>
                <w:b/>
                <w:bCs/>
                <w:lang w:val="ru-RU"/>
              </w:rPr>
              <w:t>.</w:t>
            </w:r>
            <w:r w:rsidRPr="002E27F2">
              <w:rPr>
                <w:b/>
                <w:bCs/>
                <w:lang w:val="ru-RU"/>
              </w:rPr>
              <w:t>Толбухина</w:t>
            </w:r>
            <w:proofErr w:type="spellEnd"/>
            <w:r w:rsidRPr="002E27F2">
              <w:rPr>
                <w:b/>
                <w:bCs/>
                <w:lang w:val="ru-RU"/>
              </w:rPr>
              <w:t>.</w:t>
            </w:r>
          </w:p>
          <w:p w14:paraId="6E71FDB2" w14:textId="5FEB4A2C" w:rsidR="002E27F2" w:rsidRPr="00A85888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238B6">
              <w:rPr>
                <w:rFonts w:ascii="Times New Roman" w:hAnsi="Times New Roman"/>
                <w:sz w:val="24"/>
                <w:szCs w:val="24"/>
              </w:rPr>
              <w:t>Т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ематический старт дня</w:t>
            </w:r>
            <w:r w:rsidR="00D238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DB5660A" w14:textId="77777777" w:rsidR="002E27F2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экскурсия в народный музей. </w:t>
            </w:r>
          </w:p>
          <w:p w14:paraId="2685403A" w14:textId="77777777" w:rsidR="002E27F2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квест – игра «Наш Маршал!»</w:t>
            </w:r>
          </w:p>
          <w:p w14:paraId="5BB1AB03" w14:textId="7ECB8350" w:rsidR="002E27F2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7F25C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посещение исторической Родины Маршала в с. Андроники. </w:t>
            </w:r>
          </w:p>
          <w:p w14:paraId="09A96197" w14:textId="6CBF37C5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встреча с сотрудниками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библиотеки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с.Андроники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A26B" w14:textId="32645D2A" w:rsidR="002E27F2" w:rsidRDefault="002E27F2" w:rsidP="002E27F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76DD" w14:textId="77777777" w:rsidR="007F25CB" w:rsidRPr="006A09B5" w:rsidRDefault="007F25CB" w:rsidP="007F25C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воспитанию,</w:t>
            </w:r>
          </w:p>
          <w:p w14:paraId="10A8D022" w14:textId="77777777" w:rsidR="007F25CB" w:rsidRPr="006A09B5" w:rsidRDefault="007F25CB" w:rsidP="007F25C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3990B50F" w14:textId="7C5934BE" w:rsidR="002E27F2" w:rsidRPr="00A85888" w:rsidRDefault="007F25CB" w:rsidP="007F25CB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оспитатели</w:t>
            </w:r>
            <w:proofErr w:type="spellEnd"/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отрядов</w:t>
            </w:r>
            <w:proofErr w:type="spellEnd"/>
            <w:r w:rsidRPr="00A85888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2E27F2" w:rsidRPr="006A09B5" w14:paraId="36FE7889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14D7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3A3B" w14:textId="77777777" w:rsidR="002E27F2" w:rsidRPr="002E27F2" w:rsidRDefault="002E27F2" w:rsidP="002E27F2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lang w:val="ru-RU"/>
              </w:rPr>
              <w:t>Путешествуем по родному краю.</w:t>
            </w:r>
          </w:p>
          <w:p w14:paraId="36407483" w14:textId="23BA0195" w:rsidR="002E27F2" w:rsidRDefault="00D238B6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="002E27F2" w:rsidRPr="00A85888">
              <w:rPr>
                <w:rFonts w:ascii="Times New Roman" w:hAnsi="Times New Roman"/>
                <w:sz w:val="24"/>
                <w:lang w:val="ru-RU"/>
              </w:rPr>
              <w:t>ематический старт дня</w:t>
            </w:r>
            <w:r>
              <w:rPr>
                <w:rFonts w:ascii="Times New Roman" w:hAnsi="Times New Roman"/>
                <w:sz w:val="24"/>
                <w:lang w:val="ru-RU"/>
              </w:rPr>
              <w:t>: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FCA6EE4" w14:textId="5B47CE39" w:rsidR="002E27F2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Экскурсия по городам «Золотого кольца»</w:t>
            </w:r>
            <w:r w:rsidR="007F25CB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035C623A" w14:textId="48E2B394" w:rsidR="002E27F2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="007F25CB">
              <w:rPr>
                <w:rFonts w:ascii="Times New Roman" w:hAnsi="Times New Roman"/>
                <w:sz w:val="24"/>
                <w:lang w:val="ru-RU"/>
              </w:rPr>
              <w:t>г.Углич</w:t>
            </w:r>
            <w:proofErr w:type="spellEnd"/>
            <w:r w:rsidR="007F25CB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гости к адмиралу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Ф.Ушакову</w:t>
            </w:r>
            <w:proofErr w:type="spellEnd"/>
            <w:r w:rsidR="007F25CB">
              <w:rPr>
                <w:rFonts w:ascii="Times New Roman" w:hAnsi="Times New Roman"/>
                <w:sz w:val="24"/>
                <w:lang w:val="ru-RU"/>
              </w:rPr>
              <w:t xml:space="preserve">», </w:t>
            </w:r>
          </w:p>
          <w:p w14:paraId="7A0A3991" w14:textId="00DDFF34" w:rsidR="002E27F2" w:rsidRDefault="007F25CB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 xml:space="preserve">узей </w:t>
            </w:r>
            <w:proofErr w:type="spellStart"/>
            <w:r w:rsidR="002E27F2">
              <w:rPr>
                <w:rFonts w:ascii="Times New Roman" w:hAnsi="Times New Roman"/>
                <w:sz w:val="24"/>
                <w:lang w:val="ru-RU"/>
              </w:rPr>
              <w:t>Гидроэлектротехники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1CC55B91" w14:textId="43A7E2E9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="007F25CB">
              <w:rPr>
                <w:rFonts w:ascii="Times New Roman" w:hAnsi="Times New Roman"/>
                <w:sz w:val="24"/>
                <w:lang w:val="ru-RU"/>
              </w:rPr>
              <w:t>г.Рыбинск</w:t>
            </w:r>
            <w:proofErr w:type="spellEnd"/>
            <w:r w:rsidR="007F25C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«Сладкий Рыбинск» -знакомство с профессиями на кондитерской фабрике</w:t>
            </w:r>
            <w:r w:rsidR="00D238B6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ru-RU"/>
              </w:rPr>
              <w:t>профориентация)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8CE3" w14:textId="0B531A69" w:rsidR="002E27F2" w:rsidRPr="00DA235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8303" w14:textId="610AAAD6" w:rsidR="007F25CB" w:rsidRDefault="007F25CB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ачальник лагеря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4567B7AE" w14:textId="64BAE1C6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proofErr w:type="spellStart"/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оспитатели</w:t>
            </w:r>
            <w:proofErr w:type="spellEnd"/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2E27F2" w:rsidRPr="00C32382" w14:paraId="59035475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FF1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E9AF" w14:textId="77777777" w:rsidR="002E27F2" w:rsidRPr="007F25CB" w:rsidRDefault="002E27F2" w:rsidP="002E27F2">
            <w:pPr>
              <w:wordWrap/>
              <w:rPr>
                <w:rStyle w:val="afc"/>
                <w:rFonts w:ascii="Times New Roman" w:hAnsi="Times New Roman"/>
                <w:b/>
                <w:bCs/>
                <w:i w:val="0"/>
                <w:iCs w:val="0"/>
                <w:color w:val="212529"/>
                <w:sz w:val="24"/>
                <w:szCs w:val="32"/>
                <w:shd w:val="clear" w:color="auto" w:fill="F4F4F4"/>
                <w:lang w:val="ru-RU"/>
              </w:rPr>
            </w:pPr>
            <w:r w:rsidRPr="007F25CB">
              <w:rPr>
                <w:rStyle w:val="afc"/>
                <w:rFonts w:ascii="Times New Roman" w:hAnsi="Times New Roman"/>
                <w:b/>
                <w:bCs/>
                <w:i w:val="0"/>
                <w:iCs w:val="0"/>
                <w:color w:val="212529"/>
                <w:sz w:val="24"/>
                <w:szCs w:val="32"/>
                <w:shd w:val="clear" w:color="auto" w:fill="F4F4F4"/>
                <w:lang w:val="ru-RU"/>
              </w:rPr>
              <w:t xml:space="preserve">«Давайте дружить» </w:t>
            </w:r>
          </w:p>
          <w:p w14:paraId="1B5E84A6" w14:textId="3890469D" w:rsidR="002E27F2" w:rsidRPr="007F25CB" w:rsidRDefault="00D238B6" w:rsidP="002E27F2">
            <w:pPr>
              <w:wordWrap/>
              <w:rPr>
                <w:rStyle w:val="afc"/>
                <w:rFonts w:ascii="Times New Roman" w:hAnsi="Times New Roman"/>
                <w:i w:val="0"/>
                <w:iCs w:val="0"/>
                <w:color w:val="212529"/>
                <w:sz w:val="24"/>
                <w:szCs w:val="32"/>
                <w:shd w:val="clear" w:color="auto" w:fill="F4F4F4"/>
                <w:lang w:val="ru-RU"/>
              </w:rPr>
            </w:pPr>
            <w:r w:rsidRPr="007F25CB">
              <w:rPr>
                <w:rFonts w:ascii="Times New Roman" w:hAnsi="Times New Roman"/>
                <w:sz w:val="24"/>
                <w:lang w:val="ru-RU"/>
              </w:rPr>
              <w:t>Т</w:t>
            </w:r>
            <w:r w:rsidR="002E27F2" w:rsidRPr="007F25CB">
              <w:rPr>
                <w:rFonts w:ascii="Times New Roman" w:hAnsi="Times New Roman"/>
                <w:sz w:val="24"/>
                <w:lang w:val="ru-RU"/>
              </w:rPr>
              <w:t>ематический старт дня</w:t>
            </w:r>
            <w:r w:rsidRPr="007F25CB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0ECC97B1" w14:textId="535F4FE3" w:rsidR="002E27F2" w:rsidRPr="007F25CB" w:rsidRDefault="002E27F2" w:rsidP="002E27F2">
            <w:pPr>
              <w:wordWrap/>
              <w:rPr>
                <w:rStyle w:val="afc"/>
                <w:rFonts w:ascii="Times New Roman" w:hAnsi="Times New Roman"/>
                <w:i w:val="0"/>
                <w:iCs w:val="0"/>
                <w:color w:val="212529"/>
                <w:sz w:val="24"/>
                <w:szCs w:val="32"/>
                <w:shd w:val="clear" w:color="auto" w:fill="F4F4F4"/>
                <w:lang w:val="ru-RU"/>
              </w:rPr>
            </w:pPr>
            <w:r w:rsidRPr="007F25CB">
              <w:rPr>
                <w:rStyle w:val="afc"/>
                <w:rFonts w:ascii="Times New Roman" w:hAnsi="Times New Roman"/>
                <w:i w:val="0"/>
                <w:iCs w:val="0"/>
                <w:color w:val="212529"/>
                <w:sz w:val="24"/>
                <w:szCs w:val="32"/>
                <w:shd w:val="clear" w:color="auto" w:fill="F4F4F4"/>
                <w:lang w:val="ru-RU"/>
              </w:rPr>
              <w:t>- Беседы «Формирование устойчивой жизненной позиции, не допускающей в поведении экстремистских настроений «Мы против экстремизма!»</w:t>
            </w:r>
          </w:p>
          <w:p w14:paraId="6A902D64" w14:textId="116523C9" w:rsidR="002E27F2" w:rsidRPr="007F25CB" w:rsidRDefault="002E27F2" w:rsidP="002E27F2">
            <w:pPr>
              <w:wordWrap/>
              <w:rPr>
                <w:rStyle w:val="afc"/>
                <w:rFonts w:ascii="Times New Roman" w:hAnsi="Times New Roman"/>
                <w:i w:val="0"/>
                <w:iCs w:val="0"/>
                <w:color w:val="212529"/>
                <w:sz w:val="24"/>
                <w:szCs w:val="32"/>
                <w:shd w:val="clear" w:color="auto" w:fill="F4F4F4"/>
                <w:lang w:val="ru-RU"/>
              </w:rPr>
            </w:pPr>
            <w:r w:rsidRPr="007F25CB">
              <w:rPr>
                <w:rStyle w:val="afc"/>
                <w:rFonts w:ascii="Times New Roman" w:hAnsi="Times New Roman"/>
                <w:i w:val="0"/>
                <w:iCs w:val="0"/>
                <w:color w:val="212529"/>
                <w:sz w:val="24"/>
                <w:szCs w:val="32"/>
                <w:shd w:val="clear" w:color="auto" w:fill="F4F4F4"/>
                <w:lang w:val="ru-RU"/>
              </w:rPr>
              <w:t>- Оформление плакатов, рисунков «Мы разные, но мы вместе!» с последующим представлением отрядами.</w:t>
            </w:r>
          </w:p>
          <w:p w14:paraId="7D9BD806" w14:textId="3D06B6A5" w:rsidR="002E27F2" w:rsidRPr="00D238B6" w:rsidRDefault="002E27F2" w:rsidP="002E27F2">
            <w:pPr>
              <w:wordWrap/>
              <w:rPr>
                <w:rFonts w:ascii="Times New Roman" w:hAnsi="Times New Roman"/>
                <w:color w:val="212529"/>
                <w:sz w:val="24"/>
                <w:szCs w:val="32"/>
                <w:shd w:val="clear" w:color="auto" w:fill="F4F4F4"/>
                <w:lang w:val="ru-RU"/>
              </w:rPr>
            </w:pPr>
            <w:r w:rsidRPr="007F25CB">
              <w:rPr>
                <w:rStyle w:val="afc"/>
                <w:rFonts w:ascii="Times New Roman" w:hAnsi="Times New Roman"/>
                <w:i w:val="0"/>
                <w:iCs w:val="0"/>
                <w:color w:val="212529"/>
                <w:sz w:val="24"/>
                <w:szCs w:val="32"/>
                <w:shd w:val="clear" w:color="auto" w:fill="F4F4F4"/>
                <w:lang w:val="ru-RU"/>
              </w:rPr>
              <w:t>- Виртуальное путешествие по дружественным странам. Знакомство с культурой, традициями, кухней Китая, Белоруссии, КНДР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5876" w14:textId="0A5FD470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6A09B5">
              <w:rPr>
                <w:rFonts w:ascii="Times New Roman" w:hAnsi="Times New Roman"/>
                <w:color w:val="000000"/>
                <w:sz w:val="24"/>
              </w:rPr>
              <w:t>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3DC6" w14:textId="77777777" w:rsidR="007F25CB" w:rsidRPr="006A09B5" w:rsidRDefault="007F25CB" w:rsidP="007F25C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воспитанию,</w:t>
            </w:r>
          </w:p>
          <w:p w14:paraId="7105D009" w14:textId="77777777" w:rsidR="007F25CB" w:rsidRPr="006A09B5" w:rsidRDefault="007F25CB" w:rsidP="007F25C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543D917D" w14:textId="456CDE27" w:rsidR="002E27F2" w:rsidRPr="006A09B5" w:rsidRDefault="007F25CB" w:rsidP="007F25C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оспитатели</w:t>
            </w:r>
            <w:proofErr w:type="spellEnd"/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отрядов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E27F2" w:rsidRPr="00C32382" w14:paraId="006B2BB5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D07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ED2" w14:textId="0B79B75B" w:rsidR="002E27F2" w:rsidRPr="002E27F2" w:rsidRDefault="002E27F2" w:rsidP="002E27F2">
            <w:pPr>
              <w:wordWrap/>
              <w:rPr>
                <w:rStyle w:val="afc"/>
                <w:rFonts w:ascii="Times New Roman" w:hAnsi="Times New Roman"/>
                <w:b/>
                <w:bCs/>
                <w:i w:val="0"/>
                <w:iCs w:val="0"/>
                <w:color w:val="212529"/>
                <w:sz w:val="24"/>
                <w:szCs w:val="32"/>
                <w:shd w:val="clear" w:color="auto" w:fill="F4F4F4"/>
                <w:lang w:val="ru-RU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Презентация результатов деятельности объединений дополнительного образования «Планета талантов».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80DB" w14:textId="62183D5E" w:rsidR="002E27F2" w:rsidRPr="00A85888" w:rsidRDefault="002E27F2" w:rsidP="002E27F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19.06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12B1" w14:textId="4A746CB3" w:rsidR="002E27F2" w:rsidRPr="006A09B5" w:rsidRDefault="007F25CB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749333D5" w14:textId="77777777" w:rsidR="007F25CB" w:rsidRPr="006A09B5" w:rsidRDefault="007F25CB" w:rsidP="007F25C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руководитель театрального кружка, </w:t>
            </w:r>
          </w:p>
          <w:p w14:paraId="615120FB" w14:textId="31C6F054" w:rsidR="002E27F2" w:rsidRPr="007F25CB" w:rsidRDefault="007F25CB" w:rsidP="007F25C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2E27F2" w:rsidRPr="00C32382" w14:paraId="7EEE9CAA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EC79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9942" w14:textId="17303AF9" w:rsidR="002E27F2" w:rsidRPr="002E27F2" w:rsidRDefault="002E27F2" w:rsidP="002E27F2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lang w:val="ru-RU"/>
              </w:rPr>
              <w:t>«Театр и дети»</w:t>
            </w:r>
            <w:r w:rsidR="007F25C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2E27F2">
              <w:rPr>
                <w:rFonts w:ascii="Times New Roman" w:hAnsi="Times New Roman"/>
                <w:b/>
                <w:bCs/>
                <w:sz w:val="24"/>
                <w:lang w:val="ru-RU"/>
              </w:rPr>
              <w:t>(родительский день)</w:t>
            </w:r>
          </w:p>
          <w:p w14:paraId="3BF5252F" w14:textId="3053188E" w:rsidR="002E27F2" w:rsidRPr="0086317C" w:rsidRDefault="00D238B6" w:rsidP="002E27F2">
            <w:pPr>
              <w:wordWrap/>
              <w:rPr>
                <w:rFonts w:ascii="Times New Roman" w:hAnsi="Times New Roman"/>
                <w:color w:val="212529"/>
                <w:sz w:val="24"/>
                <w:szCs w:val="32"/>
                <w:shd w:val="clear" w:color="auto" w:fill="F4F4F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="002E27F2" w:rsidRPr="00A85888">
              <w:rPr>
                <w:rFonts w:ascii="Times New Roman" w:hAnsi="Times New Roman"/>
                <w:sz w:val="24"/>
                <w:lang w:val="ru-RU"/>
              </w:rPr>
              <w:t>ематический старт дня</w:t>
            </w:r>
            <w:r w:rsidR="007F25CB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6370DDFE" w14:textId="77777777" w:rsidR="002E27F2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-Театрализованные постановки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  отрядам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на заданную тему. </w:t>
            </w:r>
          </w:p>
          <w:p w14:paraId="428DA9C9" w14:textId="13BA6DB0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Приглашение родителей, воспитанников дошкольных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56F7" w14:textId="2A4F9F9B" w:rsidR="002E27F2" w:rsidRDefault="002E27F2" w:rsidP="002E27F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D1F5" w14:textId="18DF7697" w:rsidR="002E27F2" w:rsidRDefault="007F25CB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34DA662B" w14:textId="54C8A468" w:rsidR="002E27F2" w:rsidRPr="006A09B5" w:rsidRDefault="007F25CB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  <w:p w14:paraId="47901E7E" w14:textId="77777777" w:rsidR="002E27F2" w:rsidRDefault="002E27F2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E27F2" w:rsidRPr="00C32382" w14:paraId="1A7A5FB2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4FEC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D12C" w14:textId="314DF802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</w:t>
            </w:r>
            <w:r w:rsidR="007F25C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D0F9150" w14:textId="1A0DCA59" w:rsidR="002E27F2" w:rsidRPr="0086317C" w:rsidRDefault="00D238B6" w:rsidP="002E27F2">
            <w:pPr>
              <w:wordWrap/>
              <w:rPr>
                <w:rFonts w:ascii="Times New Roman" w:hAnsi="Times New Roman"/>
                <w:color w:val="212529"/>
                <w:sz w:val="24"/>
                <w:szCs w:val="32"/>
                <w:shd w:val="clear" w:color="auto" w:fill="F4F4F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="002E27F2" w:rsidRPr="00A85888">
              <w:rPr>
                <w:rFonts w:ascii="Times New Roman" w:hAnsi="Times New Roman"/>
                <w:sz w:val="24"/>
                <w:lang w:val="ru-RU"/>
              </w:rPr>
              <w:t>ематический старт дня</w:t>
            </w:r>
            <w:r w:rsidR="007F25CB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6C14A6DF" w14:textId="55681632" w:rsidR="002E27F2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Факельном шествии</w:t>
            </w:r>
            <w:r w:rsidR="005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ночь на 22 июня в 4 часа утра) совместно с жителями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Толбухино</w:t>
            </w:r>
            <w:proofErr w:type="spellEnd"/>
            <w:r w:rsidR="005021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C66EB" w14:textId="15285D80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возложение цветов к памятнику павшим воинам в селе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Толбухино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Андроники;  участие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, посвященный Дню памяти и скорби</w:t>
            </w:r>
            <w:r w:rsidR="005021E4">
              <w:rPr>
                <w:rFonts w:ascii="Times New Roman" w:hAnsi="Times New Roman"/>
                <w:sz w:val="24"/>
                <w:szCs w:val="24"/>
              </w:rPr>
              <w:t>,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D5085C" w14:textId="1E187B18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Акции «Свеча Памяти»</w:t>
            </w:r>
            <w:r w:rsidR="007F25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AE73BC" w14:textId="2A9F9794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</w:rPr>
              <w:t>урок мужества: герои Всероссийской общественно-государственной инициативы «Горячее сердце»</w:t>
            </w:r>
          </w:p>
          <w:p w14:paraId="144F79D0" w14:textId="2C371B7D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</w:t>
            </w:r>
            <w:r w:rsidRPr="006A09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фильма от ККЗ «Миллениум» «Африка»</w:t>
            </w:r>
            <w:r w:rsidR="007F25CB">
              <w:rPr>
                <w:rFonts w:ascii="Times New Roman" w:hAnsi="Times New Roman"/>
                <w:sz w:val="24"/>
              </w:rPr>
              <w:t>,</w:t>
            </w:r>
          </w:p>
          <w:p w14:paraId="0354056A" w14:textId="6144885B" w:rsidR="002E27F2" w:rsidRPr="006A09B5" w:rsidRDefault="002E27F2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урок мужества: герои Всероссийской общественно-государственной инициативы «Горячее сердце»</w:t>
            </w:r>
          </w:p>
          <w:p w14:paraId="23AA1C0C" w14:textId="5A503DAC" w:rsidR="002E27F2" w:rsidRPr="006A09B5" w:rsidRDefault="002E27F2" w:rsidP="002E27F2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виртуальная экскурсия по мемориальным комплексам и памятным местам, посвященным увековечиванию памяти мирных жителей, погибших от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рук нацистов и их пособников в годы Великой Отечественной войны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C768" w14:textId="63B9059B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23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D2D3" w14:textId="17612A4F" w:rsidR="002E27F2" w:rsidRPr="006A09B5" w:rsidRDefault="007F25CB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по воспитанию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08ACADAA" w14:textId="5332C346" w:rsidR="002E27F2" w:rsidRPr="006A09B5" w:rsidRDefault="007F25CB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638F1165" w14:textId="3B6D3DFC" w:rsidR="002E27F2" w:rsidRPr="006A09B5" w:rsidRDefault="007F25CB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  <w:p w14:paraId="029B4A34" w14:textId="3CF4E90F" w:rsidR="002E27F2" w:rsidRPr="006A09B5" w:rsidRDefault="002E27F2" w:rsidP="002E27F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2E27F2" w:rsidRPr="00C32382" w14:paraId="34E99BC5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F508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5A11" w14:textId="77777777" w:rsidR="002E27F2" w:rsidRPr="002E27F2" w:rsidRDefault="002E27F2" w:rsidP="002E27F2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E27F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«Расстаются друзья!» </w:t>
            </w:r>
          </w:p>
          <w:p w14:paraId="2A653E38" w14:textId="6B042BB6" w:rsidR="002E27F2" w:rsidRPr="0086317C" w:rsidRDefault="00D238B6" w:rsidP="002E27F2">
            <w:pPr>
              <w:wordWrap/>
              <w:rPr>
                <w:rFonts w:ascii="Times New Roman" w:hAnsi="Times New Roman"/>
                <w:color w:val="212529"/>
                <w:sz w:val="24"/>
                <w:szCs w:val="32"/>
                <w:shd w:val="clear" w:color="auto" w:fill="F4F4F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="002E27F2" w:rsidRPr="00A85888">
              <w:rPr>
                <w:rFonts w:ascii="Times New Roman" w:hAnsi="Times New Roman"/>
                <w:sz w:val="24"/>
                <w:lang w:val="ru-RU"/>
              </w:rPr>
              <w:t>ематический старт дня</w:t>
            </w:r>
            <w:r w:rsidR="007F25CB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03D021F9" w14:textId="77777777" w:rsidR="002E27F2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-подведение итогов смены. Награждение воспитанников, вожатых по номинациям</w:t>
            </w:r>
          </w:p>
          <w:p w14:paraId="08FB44B0" w14:textId="77777777" w:rsidR="002E27F2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Концерт вожатых</w:t>
            </w:r>
          </w:p>
          <w:p w14:paraId="1F8C1730" w14:textId="0202512E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итоговый «Огонек» (каждый воспитанник высказывает своё мнение о лагерной смене».)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59D6" w14:textId="2EC16E91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BCA6" w14:textId="5FE81754" w:rsidR="002E27F2" w:rsidRPr="006A09B5" w:rsidRDefault="00D238B6" w:rsidP="002E27F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7F2">
              <w:rPr>
                <w:rFonts w:ascii="Times New Roman" w:hAnsi="Times New Roman"/>
                <w:sz w:val="24"/>
                <w:szCs w:val="24"/>
              </w:rPr>
              <w:t>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4C70086" w14:textId="1859B573" w:rsidR="002E27F2" w:rsidRPr="006A09B5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716BF4CF" w14:textId="4EF5ABF1" w:rsidR="002E27F2" w:rsidRPr="006A09B5" w:rsidRDefault="00D238B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  <w:p w14:paraId="441D58EF" w14:textId="1102C2D9" w:rsidR="002E27F2" w:rsidRPr="006A09B5" w:rsidRDefault="002E27F2" w:rsidP="002E27F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2E27F2" w:rsidRPr="00C32382" w14:paraId="229A3F7C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88A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51C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BF1A" w14:textId="10510D6B" w:rsidR="002E27F2" w:rsidRPr="006A09B5" w:rsidRDefault="005021E4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2EC" w14:textId="25208111" w:rsidR="002E27F2" w:rsidRPr="006A09B5" w:rsidRDefault="00D238B6" w:rsidP="002E27F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</w:t>
            </w:r>
            <w:r w:rsidR="002E27F2" w:rsidRPr="0074186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оспитатели отрядов</w:t>
            </w:r>
          </w:p>
        </w:tc>
      </w:tr>
      <w:tr w:rsidR="002E27F2" w:rsidRPr="0086317C" w14:paraId="3D1953AA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30EC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7C0B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F37" w14:textId="11472DAA" w:rsidR="002E27F2" w:rsidRPr="006A09B5" w:rsidRDefault="005021E4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53D0" w14:textId="7D3F2DB9" w:rsidR="002E27F2" w:rsidRPr="006A09B5" w:rsidRDefault="005021E4" w:rsidP="002E27F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оветник по воспитанию</w:t>
            </w:r>
          </w:p>
        </w:tc>
      </w:tr>
      <w:tr w:rsidR="002E27F2" w:rsidRPr="006A09B5" w14:paraId="77397EB3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7967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1353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5C0" w14:textId="51E8C70A" w:rsidR="002E27F2" w:rsidRPr="006A09B5" w:rsidRDefault="005021E4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2559" w14:textId="35A8D55E" w:rsidR="002E27F2" w:rsidRPr="006A09B5" w:rsidRDefault="00D238B6" w:rsidP="002E27F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</w:t>
            </w:r>
            <w:proofErr w:type="spellStart"/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оспитатели</w:t>
            </w:r>
            <w:proofErr w:type="spellEnd"/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2E27F2" w:rsidRPr="0086317C" w14:paraId="251C2BF2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A225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4EDD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6401" w14:textId="33DE8BC5" w:rsidR="002E27F2" w:rsidRPr="006A09B5" w:rsidRDefault="005021E4" w:rsidP="00D238B6">
            <w:pPr>
              <w:wordWrap/>
              <w:ind w:right="-108" w:hanging="10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женедельно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4D9B" w14:textId="19DCADA7" w:rsidR="002E27F2" w:rsidRPr="006A09B5" w:rsidRDefault="007F25CB" w:rsidP="002E27F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оветник по воспитанию</w:t>
            </w:r>
          </w:p>
        </w:tc>
      </w:tr>
      <w:tr w:rsidR="002E27F2" w:rsidRPr="00B1503D" w14:paraId="6E1E45CF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88EA" w14:textId="35FC734F" w:rsidR="002E27F2" w:rsidRDefault="002E27F2" w:rsidP="002E27F2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Модуль</w:t>
            </w:r>
            <w:proofErr w:type="spellEnd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 xml:space="preserve"> «</w:t>
            </w:r>
            <w:proofErr w:type="spellStart"/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Психолого</w:t>
            </w:r>
            <w:proofErr w:type="spellEnd"/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 xml:space="preserve"> – педагогическое сопровождение</w:t>
            </w: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»</w:t>
            </w:r>
          </w:p>
        </w:tc>
      </w:tr>
      <w:tr w:rsidR="002E27F2" w:rsidRPr="00B1503D" w14:paraId="2EA01B3B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C476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B9C9" w14:textId="0160055A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воспитанников, направленное на выявление интересов, эмоционального состояния, ожидай от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отдыха.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(Круг дружбы «Клубочек катись к другу!»</w:t>
            </w:r>
            <w:r w:rsidR="007F25CB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2278" w14:textId="2B4F9768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3640" w14:textId="5E3A65CB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оветник по воспитанию</w:t>
            </w:r>
          </w:p>
        </w:tc>
      </w:tr>
      <w:tr w:rsidR="002E27F2" w:rsidRPr="00B1503D" w14:paraId="7BF72823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213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6339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Урок дружбы (профилактика </w:t>
            </w:r>
            <w:proofErr w:type="spellStart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буллинга</w:t>
            </w:r>
            <w:proofErr w:type="spellEnd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3FE5" w14:textId="1913B852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2B40" w14:textId="5F552CC9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оветник по воспитанию</w:t>
            </w:r>
          </w:p>
        </w:tc>
      </w:tr>
      <w:tr w:rsidR="002E27F2" w:rsidRPr="00B1503D" w14:paraId="4246F1BC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6EFE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ECB4" w14:textId="1B8ABAC8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взаимоотношений в коллективе сверстников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начале и в конце лагерной 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747C" w14:textId="77777777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10.06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6A47" w14:textId="6B627D2B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</w:t>
            </w:r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едагог-психолог </w:t>
            </w:r>
          </w:p>
        </w:tc>
      </w:tr>
      <w:tr w:rsidR="002E27F2" w:rsidRPr="006A09B5" w14:paraId="4CF6058E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0F5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F663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огоньки «Расскажи мне обо мне» (огоньки середины смены на снятие эмоционального напряжения)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F58" w14:textId="77777777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17.06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39B1" w14:textId="2F2BDC36" w:rsidR="002E27F2" w:rsidRPr="006A09B5" w:rsidRDefault="00D238B6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</w:t>
            </w:r>
            <w:proofErr w:type="spellStart"/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оспитатели</w:t>
            </w:r>
            <w:proofErr w:type="spellEnd"/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2E27F2" w:rsidRPr="00B1503D" w14:paraId="734DB131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38A2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855A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уровня тревожности.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A1D" w14:textId="34D47340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E473" w14:textId="1ACC1528" w:rsidR="002E27F2" w:rsidRPr="006A09B5" w:rsidRDefault="00D238B6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</w:t>
            </w:r>
            <w:proofErr w:type="spellStart"/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оспитатели</w:t>
            </w:r>
            <w:proofErr w:type="spellEnd"/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2E27F2" w:rsidRPr="00B1503D" w14:paraId="49F2C7EE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A575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2855" w14:textId="7D87432A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Беседа о толерантности</w:t>
            </w: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«Мы такие разные!»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32E0" w14:textId="657C5581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87BA" w14:textId="4B8A355F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оветник по воспитанию</w:t>
            </w:r>
          </w:p>
        </w:tc>
      </w:tr>
      <w:tr w:rsidR="002E27F2" w:rsidRPr="00B1503D" w14:paraId="3589B79C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18F3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0FE6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Консультации для педагогов и родителей (законных представителей) несовершеннолетних.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A81" w14:textId="21E9941B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о запросу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B96F" w14:textId="4A09A57A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="002E27F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ачальник лагеря</w:t>
            </w:r>
          </w:p>
        </w:tc>
      </w:tr>
      <w:tr w:rsidR="002E27F2" w:rsidRPr="006A09B5" w14:paraId="5CCCE1CE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7C35" w14:textId="2E251920" w:rsidR="002E27F2" w:rsidRPr="006A09B5" w:rsidRDefault="002E27F2" w:rsidP="002E27F2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Модуль</w:t>
            </w:r>
            <w:proofErr w:type="spellEnd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 xml:space="preserve">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Детское самоуправление</w:t>
            </w: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»</w:t>
            </w:r>
          </w:p>
        </w:tc>
      </w:tr>
      <w:tr w:rsidR="002E27F2" w:rsidRPr="006A09B5" w14:paraId="48CC9A9B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2F0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98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Выборы командира отряда, заместителя командира отряда, ответственных по направлениям (Совет отряда).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B4BB" w14:textId="77777777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2D6" w14:textId="178B6AB4" w:rsidR="002E27F2" w:rsidRPr="006A09B5" w:rsidRDefault="00D238B6" w:rsidP="002E27F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оспитатели отрядов</w:t>
            </w:r>
          </w:p>
        </w:tc>
      </w:tr>
      <w:tr w:rsidR="002E27F2" w:rsidRPr="00B1503D" w14:paraId="76FAAF63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55B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3739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6697" w14:textId="6F522999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374" w14:textId="6D7638B9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едагог-организатор </w:t>
            </w:r>
          </w:p>
        </w:tc>
      </w:tr>
      <w:tr w:rsidR="002E27F2" w:rsidRPr="006A09B5" w14:paraId="05A9C706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64A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08F6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8210" w14:textId="700E1EB7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83C" w14:textId="02ECD8E6" w:rsidR="002E27F2" w:rsidRPr="006A09B5" w:rsidRDefault="007F25CB" w:rsidP="002E27F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оспитатели отрядов</w:t>
            </w:r>
          </w:p>
        </w:tc>
      </w:tr>
      <w:tr w:rsidR="002E27F2" w:rsidRPr="00B1503D" w14:paraId="4DE6D4AA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0C2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596E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A77" w14:textId="424AB30C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857" w14:textId="58073462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оветник по воспитанию</w:t>
            </w:r>
          </w:p>
        </w:tc>
      </w:tr>
      <w:tr w:rsidR="002E27F2" w:rsidRPr="00B1503D" w14:paraId="111831FD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6D67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D49E" w14:textId="69E25FDF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 мероприятий следующего дня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A730" w14:textId="5CC6E477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499" w14:textId="0EF2E9A1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оветник по воспитанию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2E27F2" w:rsidRPr="00B1503D" w14:paraId="3E8D60E1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776C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5322" w14:textId="6FBC065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Подведение итогов лагерной смены «Как здорово, что все мы здесь сегодня собрались!»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494" w14:textId="54C100A2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2AD0" w14:textId="47A1A666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едагог-организатор </w:t>
            </w:r>
          </w:p>
        </w:tc>
      </w:tr>
      <w:tr w:rsidR="002E27F2" w:rsidRPr="00B1503D" w14:paraId="25BBFD34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9C03" w14:textId="1D55817C" w:rsidR="002E27F2" w:rsidRPr="006A09B5" w:rsidRDefault="002E27F2" w:rsidP="002E27F2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Модуль</w:t>
            </w:r>
            <w:proofErr w:type="spellEnd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 xml:space="preserve">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Инклюзивное пространство</w:t>
            </w: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»</w:t>
            </w:r>
          </w:p>
        </w:tc>
      </w:tr>
      <w:tr w:rsidR="002E27F2" w:rsidRPr="00B1503D" w14:paraId="6627E599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9D8D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1440" w14:textId="77777777" w:rsidR="002E27F2" w:rsidRPr="006A09B5" w:rsidRDefault="002E27F2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Анализ достаточности условий для посещения лагеря детьми с ОВЗ (в зависимости от нарушений).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8FA0" w14:textId="4E16766D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рганизационный этап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5B1" w14:textId="0686702E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="002E27F2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ачальник лагеря</w:t>
            </w:r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2E27F2" w:rsidRPr="00B1503D" w14:paraId="426063D1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17AB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C2FA" w14:textId="77777777" w:rsidR="002E27F2" w:rsidRPr="006A09B5" w:rsidRDefault="002E27F2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сопровождения ребенка с ОВЗ.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D213" w14:textId="38867274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жедневно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1A44" w14:textId="79808898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</w:t>
            </w:r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едагог-психолог </w:t>
            </w:r>
          </w:p>
        </w:tc>
      </w:tr>
      <w:tr w:rsidR="002E27F2" w:rsidRPr="00B1503D" w14:paraId="49CD16A3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1CD9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7518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Вовлечение ребенка с ОВЗ в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общеотрядные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общелагерные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DF66" w14:textId="25053035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968" w14:textId="47A2B658" w:rsidR="002E27F2" w:rsidRPr="006A09B5" w:rsidRDefault="007F25CB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</w:t>
            </w:r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едагог-психолог </w:t>
            </w:r>
          </w:p>
        </w:tc>
      </w:tr>
      <w:tr w:rsidR="002E27F2" w:rsidRPr="00A85888" w14:paraId="3815DEF2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325C" w14:textId="4B5AAFB2" w:rsidR="002E27F2" w:rsidRDefault="002E27F2" w:rsidP="007F25C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Профориентация</w:t>
            </w: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2E27F2" w:rsidRPr="00A85888" w14:paraId="4A771452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0B0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158A" w14:textId="30FA5404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Выпуск отрядных стенгазет «Все работы хороши, выбирай на вкус!»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34A9" w14:textId="5011403B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B871" w14:textId="7037149D" w:rsidR="002E27F2" w:rsidRPr="006A09B5" w:rsidRDefault="00ED08F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ожатые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5AA015F4" w14:textId="40AA6A71" w:rsidR="002E27F2" w:rsidRPr="00ED08F6" w:rsidRDefault="00ED08F6" w:rsidP="00ED08F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2E27F2" w:rsidRPr="008F7B57" w14:paraId="7D2897F6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4684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FA23" w14:textId="0C1EB98F" w:rsidR="002E27F2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Театрализованное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представление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профессий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отрядами</w:t>
            </w:r>
            <w:r w:rsidR="00ED08F6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(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по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выбору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F5CB" w14:textId="0822E8C1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313F" w14:textId="77777777" w:rsidR="00ED08F6" w:rsidRPr="006A09B5" w:rsidRDefault="00ED08F6" w:rsidP="00ED08F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вожатые,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314347DC" w14:textId="375532A0" w:rsidR="002E27F2" w:rsidRPr="00ED08F6" w:rsidRDefault="00ED08F6" w:rsidP="00ED08F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2E27F2" w:rsidRPr="00A85888" w14:paraId="4890B0FC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1A27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0CDB" w14:textId="0BCB2D3F" w:rsidR="002E27F2" w:rsidRDefault="002E27F2" w:rsidP="002E27F2">
            <w:pPr>
              <w:wordWrap/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Оформление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выставки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рисунков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«Мне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нравится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эта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профессия»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A5C" w14:textId="66097B89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E68" w14:textId="77777777" w:rsidR="00ED08F6" w:rsidRPr="006A09B5" w:rsidRDefault="00ED08F6" w:rsidP="00ED08F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вожатые,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4C1E7C3B" w14:textId="283F4ECF" w:rsidR="002E27F2" w:rsidRPr="00ED08F6" w:rsidRDefault="00ED08F6" w:rsidP="00ED08F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2E27F2" w:rsidRPr="0049658E" w14:paraId="055FC850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30EB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78EC" w14:textId="1759FFF7" w:rsidR="002E27F2" w:rsidRDefault="002E27F2" w:rsidP="002E27F2">
            <w:pPr>
              <w:wordWrap/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Профориентационные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экскурсии</w:t>
            </w:r>
            <w:r w:rsidR="00ED08F6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:</w:t>
            </w:r>
          </w:p>
          <w:p w14:paraId="66C29EFB" w14:textId="2F7DADEB" w:rsidR="002E27F2" w:rsidRDefault="002E27F2" w:rsidP="002E27F2">
            <w:pPr>
              <w:wordWrap/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- </w:t>
            </w:r>
            <w:r w:rsidR="00ED08F6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г</w:t>
            </w:r>
            <w:r w:rsidR="00ED08F6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. </w:t>
            </w:r>
            <w:r w:rsidR="00ED08F6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Рыбинск</w:t>
            </w:r>
            <w:r w:rsidR="00ED08F6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кондитерская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фабрика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, </w:t>
            </w:r>
          </w:p>
          <w:p w14:paraId="75BA98B8" w14:textId="40F5E821" w:rsidR="002E27F2" w:rsidRDefault="00ED08F6" w:rsidP="002E27F2">
            <w:pPr>
              <w:wordWrap/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- </w:t>
            </w:r>
            <w:r w:rsidR="002E27F2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Музейный</w:t>
            </w:r>
            <w:r w:rsidR="002E27F2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="002E27F2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комплекс</w:t>
            </w:r>
            <w:r w:rsidR="002E27F2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="002E27F2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«</w:t>
            </w:r>
            <w:proofErr w:type="spellStart"/>
            <w:r w:rsidR="002E27F2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Толбухино</w:t>
            </w:r>
            <w:proofErr w:type="spellEnd"/>
            <w:r w:rsidR="002E27F2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»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, </w:t>
            </w:r>
          </w:p>
          <w:p w14:paraId="4E3377D8" w14:textId="26EA244B" w:rsidR="002E27F2" w:rsidRDefault="002E27F2" w:rsidP="002E27F2">
            <w:pPr>
              <w:wordWrap/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-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ООО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племзавод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«Родина»</w:t>
            </w:r>
            <w:r w:rsidR="007F25CB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7675" w14:textId="3D347A0A" w:rsidR="002E27F2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29F0" w14:textId="39CD2170" w:rsidR="002E27F2" w:rsidRPr="006A09B5" w:rsidRDefault="00ED08F6" w:rsidP="002E27F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оспитатели отрядов</w:t>
            </w:r>
          </w:p>
        </w:tc>
      </w:tr>
      <w:tr w:rsidR="002E27F2" w:rsidRPr="00C32382" w14:paraId="2324C115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304C" w14:textId="64C44370" w:rsidR="002E27F2" w:rsidRPr="006A09B5" w:rsidRDefault="002E27F2" w:rsidP="002E27F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Коллективная социальная значимость в Движении</w:t>
            </w: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2E27F2" w:rsidRPr="00B1503D" w14:paraId="3FD33E1B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193D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04C4" w14:textId="476D0F23" w:rsidR="002E27F2" w:rsidRPr="006A09B5" w:rsidRDefault="002E27F2" w:rsidP="002E27F2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 Первых</w:t>
            </w:r>
            <w:r w:rsidR="00ED08F6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</w:p>
          <w:p w14:paraId="4535913E" w14:textId="3DEA97FE" w:rsidR="002E27F2" w:rsidRPr="006A09B5" w:rsidRDefault="00ED08F6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ематический старт дня</w:t>
            </w:r>
            <w:r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3311E0A6" w14:textId="41800634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</w:t>
            </w:r>
            <w:r w:rsidR="00ED08F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площадок: презентация программы Движения Первых, знакомство с направлениями Движения Первых, знакомство с проектами Движения Первых, проектирование дела в рамках направления или проекта Движения Первых, реализация дела</w:t>
            </w:r>
          </w:p>
          <w:p w14:paraId="4FE41413" w14:textId="677ACB3C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м</w:t>
            </w: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отивационные встречи «Равный — равному»</w:t>
            </w:r>
            <w:r w:rsidR="00ED08F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</w:t>
            </w:r>
          </w:p>
          <w:p w14:paraId="7BE2F996" w14:textId="6CD3AE89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волонтерский мастер-класс</w:t>
            </w:r>
            <w:r w:rsidR="00ED08F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576845E6" w14:textId="6BD5C2CA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посадка деревьев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Парке Победы с.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Толбухино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 рамках акции «Сад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амяти»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6504" w14:textId="00812861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CE27" w14:textId="73590674" w:rsidR="002E27F2" w:rsidRDefault="00ED08F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14:paraId="6DFFD958" w14:textId="2D3C0A04" w:rsidR="002E27F2" w:rsidRPr="006A09B5" w:rsidRDefault="00ED08F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ожатые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</w:p>
          <w:p w14:paraId="0B4206AC" w14:textId="430C76CE" w:rsidR="002E27F2" w:rsidRPr="006A09B5" w:rsidRDefault="00ED08F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  <w:p w14:paraId="7F06B824" w14:textId="447B8329" w:rsidR="002E27F2" w:rsidRPr="00A85888" w:rsidRDefault="002E27F2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27F2" w:rsidRPr="00B1503D" w14:paraId="36EB9671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5A29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89FF" w14:textId="3DE3866E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Ведение школьного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Телеграм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-канала первичного отделения Движения Первых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D0D5" w14:textId="1ABC3668" w:rsidR="002E27F2" w:rsidRPr="006A09B5" w:rsidRDefault="00ED08F6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течение смены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4303" w14:textId="736A1F0E" w:rsidR="002E27F2" w:rsidRPr="006A09B5" w:rsidRDefault="0013316D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="002E27F2"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уратор Движения Первых </w:t>
            </w:r>
          </w:p>
        </w:tc>
      </w:tr>
      <w:tr w:rsidR="002E27F2" w:rsidRPr="005C2A00" w14:paraId="38214801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84F3" w14:textId="0F39E813" w:rsidR="002E27F2" w:rsidRPr="006A09B5" w:rsidRDefault="002E27F2" w:rsidP="002E27F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Экскурсии и походы</w:t>
            </w: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2E27F2" w:rsidRPr="005C2A00" w14:paraId="736ED9A1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8F71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AB1B" w14:textId="3DC09A9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Экскурсии </w:t>
            </w:r>
            <w:r>
              <w:rPr>
                <w:rFonts w:ascii="Times New Roman" w:hAnsi="Times New Roman"/>
                <w:sz w:val="24"/>
                <w:lang w:val="ru-RU"/>
              </w:rPr>
              <w:t>на сельхозпредприятие ООО племзавод Родина»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0D32" w14:textId="77777777" w:rsidR="002E27F2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раза</w:t>
            </w:r>
          </w:p>
          <w:p w14:paraId="218F0879" w14:textId="0264FE11" w:rsidR="002E27F2" w:rsidRPr="006A09B5" w:rsidRDefault="00ED08F6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>смен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CA29" w14:textId="25934C94" w:rsidR="002E27F2" w:rsidRPr="006A09B5" w:rsidRDefault="00ED08F6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едагог-организатор </w:t>
            </w:r>
          </w:p>
          <w:p w14:paraId="0744BF62" w14:textId="77777777" w:rsidR="002E27F2" w:rsidRPr="006A09B5" w:rsidRDefault="002E27F2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27F2" w:rsidRPr="00C32382" w14:paraId="0AB8E1B1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573C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E71C" w14:textId="25208F6E" w:rsidR="00ED08F6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по городам Золотого кольца</w:t>
            </w:r>
            <w:r w:rsidR="00ED08F6">
              <w:rPr>
                <w:rFonts w:ascii="Times New Roman" w:hAnsi="Times New Roman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B638250" w14:textId="3A1DDA9C" w:rsidR="002E27F2" w:rsidRDefault="00ED08F6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>г. Рыбинск «Сладкий Рыбинск»</w:t>
            </w:r>
            <w:r w:rsidR="0013316D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2F8B5C9A" w14:textId="26586E76" w:rsidR="002E27F2" w:rsidRDefault="00ED08F6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 xml:space="preserve">г. Углич «Музей </w:t>
            </w:r>
            <w:proofErr w:type="spellStart"/>
            <w:r w:rsidR="002E27F2">
              <w:rPr>
                <w:rFonts w:ascii="Times New Roman" w:hAnsi="Times New Roman"/>
                <w:sz w:val="24"/>
                <w:lang w:val="ru-RU"/>
              </w:rPr>
              <w:t>гидроэлектротехники</w:t>
            </w:r>
            <w:proofErr w:type="spellEnd"/>
            <w:r w:rsidR="002E27F2">
              <w:rPr>
                <w:rFonts w:ascii="Times New Roman" w:hAnsi="Times New Roman"/>
                <w:sz w:val="24"/>
                <w:lang w:val="ru-RU"/>
              </w:rPr>
              <w:t>»</w:t>
            </w:r>
            <w:r w:rsidR="0013316D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5AB04F7E" w14:textId="2298665E" w:rsidR="002E27F2" w:rsidRPr="006A09B5" w:rsidRDefault="00ED08F6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>г. Ярославль «Музей Боевой Славы»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858B" w14:textId="77777777" w:rsidR="002E27F2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E721" w14:textId="77777777" w:rsidR="002E27F2" w:rsidRPr="006A09B5" w:rsidRDefault="002E27F2" w:rsidP="002E27F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E27F2" w:rsidRPr="00B1503D" w14:paraId="1C49DB0C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537E" w14:textId="3A1E1324" w:rsidR="002E27F2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Модуль</w:t>
            </w:r>
            <w:proofErr w:type="spellEnd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 xml:space="preserve">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Кружки и секции</w:t>
            </w: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»</w:t>
            </w:r>
          </w:p>
        </w:tc>
      </w:tr>
      <w:tr w:rsidR="002E27F2" w:rsidRPr="00B1503D" w14:paraId="0B783AD1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2D66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9EEC" w14:textId="0B776E75" w:rsidR="002E27F2" w:rsidRPr="006A09B5" w:rsidRDefault="002E27F2" w:rsidP="002E27F2">
            <w:pPr>
              <w:spacing w:line="360" w:lineRule="auto"/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>
              <w:rPr>
                <w:rFonts w:ascii="Times New Roman" w:hAnsi="Times New Roman"/>
                <w:sz w:val="24"/>
                <w:lang w:val="ru-RU"/>
              </w:rPr>
              <w:t>Юный путешественник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4A571" w14:textId="6016920E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о отдельному расписанию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B47F" w14:textId="4B19C261" w:rsidR="002E27F2" w:rsidRPr="006A09B5" w:rsidRDefault="00ED08F6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>едагог дополнительного образования</w:t>
            </w:r>
          </w:p>
        </w:tc>
      </w:tr>
      <w:tr w:rsidR="002E27F2" w:rsidRPr="00B1503D" w14:paraId="34F7B629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684D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5745" w14:textId="035BB696" w:rsidR="002E27F2" w:rsidRPr="006A09B5" w:rsidRDefault="002E27F2" w:rsidP="002E27F2">
            <w:pPr>
              <w:spacing w:line="360" w:lineRule="auto"/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>
              <w:rPr>
                <w:rFonts w:ascii="Times New Roman" w:hAnsi="Times New Roman"/>
                <w:sz w:val="24"/>
                <w:lang w:val="ru-RU"/>
              </w:rPr>
              <w:t>Разноцветное лето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BD14D" w14:textId="7B9C74B0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о отдельному расписанию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4BA5" w14:textId="05F7973C" w:rsidR="002E27F2" w:rsidRPr="006A09B5" w:rsidRDefault="00ED08F6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>едагог дополнительного образования</w:t>
            </w:r>
          </w:p>
        </w:tc>
      </w:tr>
      <w:tr w:rsidR="002E27F2" w:rsidRPr="00B1503D" w14:paraId="21D8B83F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F972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6B9A" w14:textId="6F7F1537" w:rsidR="002E27F2" w:rsidRPr="006A09B5" w:rsidRDefault="002E27F2" w:rsidP="002E27F2">
            <w:pPr>
              <w:spacing w:line="360" w:lineRule="auto"/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ДООП «Школьный театр»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1969D" w14:textId="6C0FAB57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о отдельному расписанию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A32" w14:textId="40054478" w:rsidR="002E27F2" w:rsidRDefault="00ED08F6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>едагог дополнительного образования</w:t>
            </w:r>
          </w:p>
        </w:tc>
      </w:tr>
      <w:tr w:rsidR="002E27F2" w:rsidRPr="00C32382" w14:paraId="418C69FB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A995" w14:textId="4B9BF24C" w:rsidR="002E27F2" w:rsidRDefault="002E27F2" w:rsidP="00ED08F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3DC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Цифровая и медиа-среда</w:t>
            </w:r>
            <w:r w:rsidRPr="00293DC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»</w:t>
            </w:r>
          </w:p>
        </w:tc>
      </w:tr>
      <w:tr w:rsidR="002E27F2" w:rsidRPr="00B1503D" w14:paraId="211FE837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68E6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0FA7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публикаций в сообществе школы в социальной сети ВК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A2E" w14:textId="4D361988" w:rsidR="002E27F2" w:rsidRPr="006A09B5" w:rsidRDefault="0013316D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жедневно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4865" w14:textId="4B5509E0" w:rsidR="002E27F2" w:rsidRPr="006A09B5" w:rsidRDefault="00ED08F6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2E27F2">
              <w:rPr>
                <w:rFonts w:ascii="Times New Roman" w:hAnsi="Times New Roman"/>
                <w:sz w:val="24"/>
                <w:lang w:val="ru-RU"/>
              </w:rPr>
              <w:t>едагог- организатор</w:t>
            </w:r>
          </w:p>
        </w:tc>
      </w:tr>
      <w:tr w:rsidR="002E27F2" w:rsidRPr="00B1503D" w14:paraId="58F02567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F2F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B52C" w14:textId="77777777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Активности в сообществе школы в социальной сети ВК.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3B24" w14:textId="1DFE59DC" w:rsidR="002E27F2" w:rsidRPr="006A09B5" w:rsidRDefault="0013316D" w:rsidP="00ED08F6">
            <w:pPr>
              <w:wordWrap/>
              <w:ind w:right="-108" w:hanging="10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женедельно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ABF7" w14:textId="769311E2" w:rsidR="002E27F2" w:rsidRPr="006A09B5" w:rsidRDefault="00ED08F6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администратор сайта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E27F2" w:rsidRPr="00B1503D" w14:paraId="4FF4702E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D83B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3EB" w14:textId="6139BAFC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Выпуск «Молний»,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стенгазет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освещающих собы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тия лагерной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F8F6" w14:textId="0032DB90" w:rsidR="002E27F2" w:rsidRPr="006A09B5" w:rsidRDefault="0013316D" w:rsidP="00ED08F6">
            <w:pPr>
              <w:wordWrap/>
              <w:ind w:right="-108" w:hanging="10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е</w:t>
            </w:r>
            <w:r w:rsidR="002E27F2" w:rsidRPr="006A09B5">
              <w:rPr>
                <w:rFonts w:ascii="Times New Roman" w:hAnsi="Times New Roman"/>
                <w:sz w:val="24"/>
                <w:lang w:val="ru-RU"/>
              </w:rPr>
              <w:t>женедельно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BFFE" w14:textId="40DE5077" w:rsidR="002E27F2" w:rsidRPr="006A09B5" w:rsidRDefault="002E27F2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2E27F2" w:rsidRPr="00B1503D" w14:paraId="4DFD96A8" w14:textId="77777777" w:rsidTr="00D238B6"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C65C" w14:textId="30FCB16B" w:rsidR="002E27F2" w:rsidRPr="006A09B5" w:rsidRDefault="002E27F2" w:rsidP="002E27F2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Модуль</w:t>
            </w:r>
            <w:proofErr w:type="spellEnd"/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 xml:space="preserve">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Проектная деятельность</w:t>
            </w:r>
            <w:r w:rsidRPr="008F7B5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»</w:t>
            </w:r>
          </w:p>
        </w:tc>
      </w:tr>
      <w:tr w:rsidR="002E27F2" w:rsidRPr="00B1503D" w14:paraId="0F8507DC" w14:textId="77777777" w:rsidTr="00D238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E1B" w14:textId="77777777" w:rsidR="002E27F2" w:rsidRPr="006A09B5" w:rsidRDefault="002E27F2" w:rsidP="002E27F2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B702" w14:textId="142FEDC0" w:rsidR="002E27F2" w:rsidRPr="006A09B5" w:rsidRDefault="002E27F2" w:rsidP="002E27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Занятия по обучению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воспитанников работе над проектами, связанными с планированием и разработкой лагерной смены, коллективного творческого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4BAC" w14:textId="38AB38C2" w:rsidR="002E27F2" w:rsidRPr="006A09B5" w:rsidRDefault="002E27F2" w:rsidP="002E27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неделю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02B1" w14:textId="002C5C51" w:rsidR="002E27F2" w:rsidRPr="006A09B5" w:rsidRDefault="00ED08F6" w:rsidP="002E27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</w:t>
            </w:r>
            <w:r w:rsidR="002E27F2"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едагог-организатор </w:t>
            </w:r>
          </w:p>
        </w:tc>
      </w:tr>
    </w:tbl>
    <w:p w14:paraId="38DCDEEE" w14:textId="16CEC1C3" w:rsidR="001C7B10" w:rsidRPr="00A62727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sectPr w:rsidR="001C7B10" w:rsidRPr="00A62727" w:rsidSect="00D238B6">
      <w:footerReference w:type="default" r:id="rId7"/>
      <w:endnotePr>
        <w:numFmt w:val="decimal"/>
      </w:endnotePr>
      <w:pgSz w:w="11907" w:h="16839"/>
      <w:pgMar w:top="426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291D" w14:textId="77777777" w:rsidR="00617A13" w:rsidRDefault="00617A13">
      <w:r>
        <w:separator/>
      </w:r>
    </w:p>
  </w:endnote>
  <w:endnote w:type="continuationSeparator" w:id="0">
    <w:p w14:paraId="6F92B802" w14:textId="77777777" w:rsidR="00617A13" w:rsidRDefault="0061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Batang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094666"/>
      <w:docPartObj>
        <w:docPartGallery w:val="Page Numbers (Bottom of Page)"/>
        <w:docPartUnique/>
      </w:docPartObj>
    </w:sdtPr>
    <w:sdtEndPr/>
    <w:sdtContent>
      <w:p w14:paraId="23D43826" w14:textId="77777777" w:rsidR="00B318E1" w:rsidRDefault="00B318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B17" w:rsidRPr="00F33B17">
          <w:rPr>
            <w:noProof/>
            <w:lang w:val="ru-RU"/>
          </w:rPr>
          <w:t>6</w:t>
        </w:r>
        <w:r>
          <w:fldChar w:fldCharType="end"/>
        </w:r>
      </w:p>
    </w:sdtContent>
  </w:sdt>
  <w:p w14:paraId="1F7AD722" w14:textId="77777777" w:rsidR="00B318E1" w:rsidRDefault="00B318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A0BD" w14:textId="77777777" w:rsidR="00617A13" w:rsidRDefault="00617A13">
      <w:r>
        <w:separator/>
      </w:r>
    </w:p>
  </w:footnote>
  <w:footnote w:type="continuationSeparator" w:id="0">
    <w:p w14:paraId="4A6F4EA7" w14:textId="77777777" w:rsidR="00617A13" w:rsidRDefault="0061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069633709" o:spid="_x0000_i1244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10"/>
    <w:rsid w:val="000160E5"/>
    <w:rsid w:val="000168F2"/>
    <w:rsid w:val="00017DAA"/>
    <w:rsid w:val="00022844"/>
    <w:rsid w:val="00032FBB"/>
    <w:rsid w:val="00042759"/>
    <w:rsid w:val="000435DF"/>
    <w:rsid w:val="000579BD"/>
    <w:rsid w:val="00061DC3"/>
    <w:rsid w:val="0006210D"/>
    <w:rsid w:val="00066270"/>
    <w:rsid w:val="00066AA4"/>
    <w:rsid w:val="000706CE"/>
    <w:rsid w:val="0007289A"/>
    <w:rsid w:val="00086C83"/>
    <w:rsid w:val="000B070F"/>
    <w:rsid w:val="000B120B"/>
    <w:rsid w:val="000B239C"/>
    <w:rsid w:val="000B5763"/>
    <w:rsid w:val="000C1A01"/>
    <w:rsid w:val="000D3674"/>
    <w:rsid w:val="000F61D9"/>
    <w:rsid w:val="000F7102"/>
    <w:rsid w:val="00104482"/>
    <w:rsid w:val="00106B4E"/>
    <w:rsid w:val="00113097"/>
    <w:rsid w:val="0011567C"/>
    <w:rsid w:val="0012123D"/>
    <w:rsid w:val="001214C6"/>
    <w:rsid w:val="00121B8A"/>
    <w:rsid w:val="00127A46"/>
    <w:rsid w:val="00132251"/>
    <w:rsid w:val="0013316D"/>
    <w:rsid w:val="00141AEA"/>
    <w:rsid w:val="00147829"/>
    <w:rsid w:val="00161185"/>
    <w:rsid w:val="0016506E"/>
    <w:rsid w:val="00172CEF"/>
    <w:rsid w:val="0018686A"/>
    <w:rsid w:val="00192472"/>
    <w:rsid w:val="0019303F"/>
    <w:rsid w:val="001A0A37"/>
    <w:rsid w:val="001B00D9"/>
    <w:rsid w:val="001C7B10"/>
    <w:rsid w:val="001E3DE0"/>
    <w:rsid w:val="0020036E"/>
    <w:rsid w:val="0020226E"/>
    <w:rsid w:val="002038E9"/>
    <w:rsid w:val="002077CC"/>
    <w:rsid w:val="00215B23"/>
    <w:rsid w:val="0022270B"/>
    <w:rsid w:val="00231ACF"/>
    <w:rsid w:val="00243397"/>
    <w:rsid w:val="00244569"/>
    <w:rsid w:val="002719BA"/>
    <w:rsid w:val="00273C02"/>
    <w:rsid w:val="0027754A"/>
    <w:rsid w:val="00280C87"/>
    <w:rsid w:val="00287729"/>
    <w:rsid w:val="002939F8"/>
    <w:rsid w:val="00293DC5"/>
    <w:rsid w:val="00294513"/>
    <w:rsid w:val="002A2BA4"/>
    <w:rsid w:val="002A2BB9"/>
    <w:rsid w:val="002A39EC"/>
    <w:rsid w:val="002A4D6F"/>
    <w:rsid w:val="002B0695"/>
    <w:rsid w:val="002B5D31"/>
    <w:rsid w:val="002C2089"/>
    <w:rsid w:val="002C60A0"/>
    <w:rsid w:val="002C6A5C"/>
    <w:rsid w:val="002D3674"/>
    <w:rsid w:val="002E2734"/>
    <w:rsid w:val="002E27F2"/>
    <w:rsid w:val="002F52C4"/>
    <w:rsid w:val="002F58FE"/>
    <w:rsid w:val="00306345"/>
    <w:rsid w:val="003154C7"/>
    <w:rsid w:val="00321731"/>
    <w:rsid w:val="003275CC"/>
    <w:rsid w:val="00333154"/>
    <w:rsid w:val="00342639"/>
    <w:rsid w:val="00351550"/>
    <w:rsid w:val="0036151B"/>
    <w:rsid w:val="00372C06"/>
    <w:rsid w:val="00374166"/>
    <w:rsid w:val="00376821"/>
    <w:rsid w:val="00390C2F"/>
    <w:rsid w:val="003960BA"/>
    <w:rsid w:val="003975D0"/>
    <w:rsid w:val="003B2546"/>
    <w:rsid w:val="003B2A98"/>
    <w:rsid w:val="003C2C1F"/>
    <w:rsid w:val="003C51AD"/>
    <w:rsid w:val="003D5CE8"/>
    <w:rsid w:val="003D65FA"/>
    <w:rsid w:val="003D7372"/>
    <w:rsid w:val="003E0316"/>
    <w:rsid w:val="003E4AC7"/>
    <w:rsid w:val="0040138F"/>
    <w:rsid w:val="0040272F"/>
    <w:rsid w:val="00402F0F"/>
    <w:rsid w:val="00416772"/>
    <w:rsid w:val="00417DD7"/>
    <w:rsid w:val="004256E2"/>
    <w:rsid w:val="004270A2"/>
    <w:rsid w:val="00452FF4"/>
    <w:rsid w:val="00457BC6"/>
    <w:rsid w:val="00476354"/>
    <w:rsid w:val="00485246"/>
    <w:rsid w:val="004858E1"/>
    <w:rsid w:val="00492264"/>
    <w:rsid w:val="0049658E"/>
    <w:rsid w:val="004A0D10"/>
    <w:rsid w:val="004A69F8"/>
    <w:rsid w:val="004B2D15"/>
    <w:rsid w:val="004D39E7"/>
    <w:rsid w:val="004D6511"/>
    <w:rsid w:val="004F077A"/>
    <w:rsid w:val="004F1C31"/>
    <w:rsid w:val="0050194A"/>
    <w:rsid w:val="005021E4"/>
    <w:rsid w:val="00503274"/>
    <w:rsid w:val="00503297"/>
    <w:rsid w:val="00503864"/>
    <w:rsid w:val="00523192"/>
    <w:rsid w:val="005253BF"/>
    <w:rsid w:val="00532F54"/>
    <w:rsid w:val="00533A91"/>
    <w:rsid w:val="00544C09"/>
    <w:rsid w:val="0055490C"/>
    <w:rsid w:val="00564B09"/>
    <w:rsid w:val="00575E92"/>
    <w:rsid w:val="005938DF"/>
    <w:rsid w:val="005942C3"/>
    <w:rsid w:val="00597178"/>
    <w:rsid w:val="00597FE8"/>
    <w:rsid w:val="005A1EC4"/>
    <w:rsid w:val="005A2B74"/>
    <w:rsid w:val="005B5DB7"/>
    <w:rsid w:val="005C2A00"/>
    <w:rsid w:val="005D489A"/>
    <w:rsid w:val="005D4F49"/>
    <w:rsid w:val="005F2D48"/>
    <w:rsid w:val="005F4230"/>
    <w:rsid w:val="006126B3"/>
    <w:rsid w:val="00617A13"/>
    <w:rsid w:val="006213D7"/>
    <w:rsid w:val="00623422"/>
    <w:rsid w:val="00623593"/>
    <w:rsid w:val="006402A3"/>
    <w:rsid w:val="0064273B"/>
    <w:rsid w:val="00653E58"/>
    <w:rsid w:val="00664DDD"/>
    <w:rsid w:val="006660F9"/>
    <w:rsid w:val="00672080"/>
    <w:rsid w:val="00685852"/>
    <w:rsid w:val="00697CCE"/>
    <w:rsid w:val="006A09B5"/>
    <w:rsid w:val="006A743F"/>
    <w:rsid w:val="006B22E8"/>
    <w:rsid w:val="006C14C6"/>
    <w:rsid w:val="006D23BF"/>
    <w:rsid w:val="006D3A7A"/>
    <w:rsid w:val="006E799E"/>
    <w:rsid w:val="006F48FF"/>
    <w:rsid w:val="00701351"/>
    <w:rsid w:val="00707987"/>
    <w:rsid w:val="00710197"/>
    <w:rsid w:val="00715CE1"/>
    <w:rsid w:val="00740C78"/>
    <w:rsid w:val="0074186E"/>
    <w:rsid w:val="007420C1"/>
    <w:rsid w:val="0075343B"/>
    <w:rsid w:val="00760A27"/>
    <w:rsid w:val="00760BA5"/>
    <w:rsid w:val="007645DB"/>
    <w:rsid w:val="00764881"/>
    <w:rsid w:val="0077347E"/>
    <w:rsid w:val="00774ADD"/>
    <w:rsid w:val="007A258E"/>
    <w:rsid w:val="007B702F"/>
    <w:rsid w:val="007F25CB"/>
    <w:rsid w:val="00805AA8"/>
    <w:rsid w:val="008075C8"/>
    <w:rsid w:val="008110F1"/>
    <w:rsid w:val="00815BC2"/>
    <w:rsid w:val="0082292D"/>
    <w:rsid w:val="0083080C"/>
    <w:rsid w:val="008424A6"/>
    <w:rsid w:val="0084599F"/>
    <w:rsid w:val="00862FCB"/>
    <w:rsid w:val="0086317C"/>
    <w:rsid w:val="008678FD"/>
    <w:rsid w:val="00880EE9"/>
    <w:rsid w:val="008920E7"/>
    <w:rsid w:val="008943E0"/>
    <w:rsid w:val="008B6D76"/>
    <w:rsid w:val="008D6F25"/>
    <w:rsid w:val="008E0EDC"/>
    <w:rsid w:val="008E1CC1"/>
    <w:rsid w:val="008F7B57"/>
    <w:rsid w:val="00903EEB"/>
    <w:rsid w:val="009052FD"/>
    <w:rsid w:val="00905824"/>
    <w:rsid w:val="00910545"/>
    <w:rsid w:val="009323F1"/>
    <w:rsid w:val="00935339"/>
    <w:rsid w:val="00961DCE"/>
    <w:rsid w:val="00963828"/>
    <w:rsid w:val="00966ED9"/>
    <w:rsid w:val="009766EF"/>
    <w:rsid w:val="00980C27"/>
    <w:rsid w:val="0098309E"/>
    <w:rsid w:val="00985C6F"/>
    <w:rsid w:val="0099674B"/>
    <w:rsid w:val="009A6A09"/>
    <w:rsid w:val="009B1B16"/>
    <w:rsid w:val="009E409D"/>
    <w:rsid w:val="009E7E45"/>
    <w:rsid w:val="009F6627"/>
    <w:rsid w:val="00A05974"/>
    <w:rsid w:val="00A27CA3"/>
    <w:rsid w:val="00A356EA"/>
    <w:rsid w:val="00A40D51"/>
    <w:rsid w:val="00A623F7"/>
    <w:rsid w:val="00A62727"/>
    <w:rsid w:val="00A65CAC"/>
    <w:rsid w:val="00A81564"/>
    <w:rsid w:val="00A85888"/>
    <w:rsid w:val="00A904F8"/>
    <w:rsid w:val="00A932C5"/>
    <w:rsid w:val="00AA3E4A"/>
    <w:rsid w:val="00AA4FCC"/>
    <w:rsid w:val="00AC2CD3"/>
    <w:rsid w:val="00AD5FC0"/>
    <w:rsid w:val="00AE033E"/>
    <w:rsid w:val="00AE3614"/>
    <w:rsid w:val="00AE76D6"/>
    <w:rsid w:val="00AF043B"/>
    <w:rsid w:val="00AF0DA2"/>
    <w:rsid w:val="00B04336"/>
    <w:rsid w:val="00B102BE"/>
    <w:rsid w:val="00B1503D"/>
    <w:rsid w:val="00B202AD"/>
    <w:rsid w:val="00B20D0A"/>
    <w:rsid w:val="00B20E4F"/>
    <w:rsid w:val="00B318E1"/>
    <w:rsid w:val="00B43A7F"/>
    <w:rsid w:val="00B512F9"/>
    <w:rsid w:val="00B529AB"/>
    <w:rsid w:val="00B6399A"/>
    <w:rsid w:val="00B63FB9"/>
    <w:rsid w:val="00B8101C"/>
    <w:rsid w:val="00B8173C"/>
    <w:rsid w:val="00B87935"/>
    <w:rsid w:val="00B95010"/>
    <w:rsid w:val="00B950E7"/>
    <w:rsid w:val="00BD29E3"/>
    <w:rsid w:val="00BD6F97"/>
    <w:rsid w:val="00BD7168"/>
    <w:rsid w:val="00BE3135"/>
    <w:rsid w:val="00C02239"/>
    <w:rsid w:val="00C22D48"/>
    <w:rsid w:val="00C25A0E"/>
    <w:rsid w:val="00C32382"/>
    <w:rsid w:val="00C40451"/>
    <w:rsid w:val="00C45D29"/>
    <w:rsid w:val="00C4714C"/>
    <w:rsid w:val="00C51951"/>
    <w:rsid w:val="00C5417E"/>
    <w:rsid w:val="00C57B2B"/>
    <w:rsid w:val="00C6026D"/>
    <w:rsid w:val="00C75575"/>
    <w:rsid w:val="00CA27B5"/>
    <w:rsid w:val="00CA3C01"/>
    <w:rsid w:val="00CB0138"/>
    <w:rsid w:val="00CC0417"/>
    <w:rsid w:val="00CC05EA"/>
    <w:rsid w:val="00CF5BA5"/>
    <w:rsid w:val="00CF7AB2"/>
    <w:rsid w:val="00D0388C"/>
    <w:rsid w:val="00D10CDE"/>
    <w:rsid w:val="00D14E75"/>
    <w:rsid w:val="00D150C8"/>
    <w:rsid w:val="00D16A7C"/>
    <w:rsid w:val="00D238B6"/>
    <w:rsid w:val="00D25E21"/>
    <w:rsid w:val="00D4064A"/>
    <w:rsid w:val="00D40EDF"/>
    <w:rsid w:val="00D51294"/>
    <w:rsid w:val="00D52093"/>
    <w:rsid w:val="00D56534"/>
    <w:rsid w:val="00D613EA"/>
    <w:rsid w:val="00D64155"/>
    <w:rsid w:val="00D764E7"/>
    <w:rsid w:val="00D76E52"/>
    <w:rsid w:val="00D95C94"/>
    <w:rsid w:val="00D9603B"/>
    <w:rsid w:val="00DA2355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66E31"/>
    <w:rsid w:val="00E72810"/>
    <w:rsid w:val="00E7415C"/>
    <w:rsid w:val="00E81B30"/>
    <w:rsid w:val="00E91BEA"/>
    <w:rsid w:val="00E96662"/>
    <w:rsid w:val="00EA490F"/>
    <w:rsid w:val="00EA7833"/>
    <w:rsid w:val="00EC02A4"/>
    <w:rsid w:val="00ED08F6"/>
    <w:rsid w:val="00ED0C08"/>
    <w:rsid w:val="00ED5370"/>
    <w:rsid w:val="00ED5EBD"/>
    <w:rsid w:val="00EE0E1A"/>
    <w:rsid w:val="00EE0FC8"/>
    <w:rsid w:val="00EF15A0"/>
    <w:rsid w:val="00F03597"/>
    <w:rsid w:val="00F100B0"/>
    <w:rsid w:val="00F129C5"/>
    <w:rsid w:val="00F33B17"/>
    <w:rsid w:val="00F401DB"/>
    <w:rsid w:val="00F44A56"/>
    <w:rsid w:val="00F55C25"/>
    <w:rsid w:val="00F56379"/>
    <w:rsid w:val="00FB4235"/>
    <w:rsid w:val="00FB65E7"/>
    <w:rsid w:val="00FB72F0"/>
    <w:rsid w:val="00FC0FC2"/>
    <w:rsid w:val="00FC666B"/>
    <w:rsid w:val="00FC79BB"/>
    <w:rsid w:val="00FE1489"/>
    <w:rsid w:val="00FE30F6"/>
    <w:rsid w:val="00FE6229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730CC9"/>
  <w15:docId w15:val="{EA921EF1-FAB3-4765-A3D0-5231BA5D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styleId="afc">
    <w:name w:val="Emphasis"/>
    <w:basedOn w:val="a0"/>
    <w:uiPriority w:val="20"/>
    <w:qFormat/>
    <w:rsid w:val="00A85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Директор СОГ</cp:lastModifiedBy>
  <cp:revision>5</cp:revision>
  <cp:lastPrinted>2021-08-16T05:28:00Z</cp:lastPrinted>
  <dcterms:created xsi:type="dcterms:W3CDTF">2022-05-03T07:03:00Z</dcterms:created>
  <dcterms:modified xsi:type="dcterms:W3CDTF">2025-05-20T08:31:00Z</dcterms:modified>
</cp:coreProperties>
</file>